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BE1A" w14:textId="77777777" w:rsidR="00F47CC5" w:rsidRDefault="00F47CC5" w:rsidP="00F47CC5">
      <w:pPr>
        <w:pStyle w:val="a4"/>
      </w:pPr>
      <w:r>
        <w:rPr>
          <w:noProof/>
        </w:rPr>
        <w:drawing>
          <wp:inline distT="0" distB="0" distL="0" distR="0" wp14:anchorId="131EBF85" wp14:editId="1328173B">
            <wp:extent cx="6078220" cy="83687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461" cy="839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8265B" w14:textId="73DC6BD1" w:rsidR="003045F5" w:rsidRDefault="003045F5" w:rsidP="00D5292D">
      <w:pPr>
        <w:pStyle w:val="a8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14:paraId="6A21377F" w14:textId="79BE9A7A" w:rsidR="00F47CC5" w:rsidRDefault="00F47CC5" w:rsidP="00D5292D">
      <w:pPr>
        <w:pStyle w:val="a8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14:paraId="20393402" w14:textId="77777777" w:rsidR="00F47CC5" w:rsidRDefault="00F47CC5" w:rsidP="00D5292D">
      <w:pPr>
        <w:pStyle w:val="a8"/>
        <w:rPr>
          <w:rFonts w:ascii="Times New Roman" w:hAnsi="Times New Roman"/>
          <w:b/>
          <w:sz w:val="24"/>
          <w:szCs w:val="24"/>
        </w:rPr>
      </w:pPr>
    </w:p>
    <w:p w14:paraId="6A5451B7" w14:textId="77777777" w:rsidR="003045F5" w:rsidRDefault="003045F5" w:rsidP="00D5292D">
      <w:pPr>
        <w:pStyle w:val="a8"/>
        <w:rPr>
          <w:rFonts w:ascii="Times New Roman" w:hAnsi="Times New Roman"/>
          <w:b/>
          <w:sz w:val="24"/>
          <w:szCs w:val="24"/>
        </w:rPr>
      </w:pPr>
    </w:p>
    <w:p w14:paraId="3FCFBF75" w14:textId="77777777" w:rsidR="00D5292D" w:rsidRPr="00F47CC5" w:rsidRDefault="008130D6" w:rsidP="00AC1D1C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F47CC5">
        <w:rPr>
          <w:rFonts w:ascii="Times New Roman" w:hAnsi="Times New Roman"/>
          <w:b/>
          <w:sz w:val="32"/>
          <w:szCs w:val="32"/>
        </w:rPr>
        <w:lastRenderedPageBreak/>
        <w:t>План летней</w:t>
      </w:r>
      <w:r w:rsidR="00D5292D" w:rsidRPr="00F47CC5">
        <w:rPr>
          <w:rFonts w:ascii="Times New Roman" w:hAnsi="Times New Roman"/>
          <w:b/>
          <w:sz w:val="32"/>
          <w:szCs w:val="32"/>
        </w:rPr>
        <w:t xml:space="preserve"> оздоровительной работы в ДОУ</w:t>
      </w:r>
    </w:p>
    <w:p w14:paraId="1FF0CD83" w14:textId="77777777" w:rsidR="00D5292D" w:rsidRPr="00D5292D" w:rsidRDefault="00D5292D" w:rsidP="00D5292D">
      <w:pPr>
        <w:pStyle w:val="a8"/>
        <w:rPr>
          <w:rFonts w:ascii="Times New Roman" w:hAnsi="Times New Roman"/>
          <w:sz w:val="24"/>
          <w:szCs w:val="24"/>
        </w:rPr>
      </w:pPr>
    </w:p>
    <w:p w14:paraId="7408E48B" w14:textId="77777777" w:rsidR="00D5292D" w:rsidRPr="00D5292D" w:rsidRDefault="00BF0CA0" w:rsidP="00813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сохранение и укрепление </w:t>
      </w:r>
      <w:r w:rsidR="00D5292D" w:rsidRPr="00D5292D">
        <w:rPr>
          <w:rFonts w:ascii="Times New Roman" w:hAnsi="Times New Roman" w:cs="Times New Roman"/>
          <w:sz w:val="24"/>
          <w:szCs w:val="24"/>
        </w:rPr>
        <w:t xml:space="preserve">физического и психического здоровья детей с учетом их индивидуальных особенностей, удовлетворение потребностей растущего организма в </w:t>
      </w:r>
      <w:proofErr w:type="gramStart"/>
      <w:r w:rsidR="00D5292D" w:rsidRPr="00D5292D">
        <w:rPr>
          <w:rFonts w:ascii="Times New Roman" w:hAnsi="Times New Roman" w:cs="Times New Roman"/>
          <w:sz w:val="24"/>
          <w:szCs w:val="24"/>
        </w:rPr>
        <w:t>отдыхе,  а</w:t>
      </w:r>
      <w:proofErr w:type="gramEnd"/>
      <w:r w:rsidR="00D5292D" w:rsidRPr="00D5292D">
        <w:rPr>
          <w:rFonts w:ascii="Times New Roman" w:hAnsi="Times New Roman" w:cs="Times New Roman"/>
          <w:sz w:val="24"/>
          <w:szCs w:val="24"/>
        </w:rPr>
        <w:t xml:space="preserve"> так же  развития познавательных интересов и творческой деятельности.</w:t>
      </w:r>
    </w:p>
    <w:p w14:paraId="14348D0E" w14:textId="77777777" w:rsidR="00D5292D" w:rsidRPr="00D5292D" w:rsidRDefault="00D5292D" w:rsidP="008130D6">
      <w:pPr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Задачи:</w:t>
      </w:r>
    </w:p>
    <w:p w14:paraId="3F13FC92" w14:textId="77777777" w:rsidR="00D5292D" w:rsidRPr="00D5292D" w:rsidRDefault="00D5292D" w:rsidP="008130D6">
      <w:pPr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14:paraId="7CCD4680" w14:textId="77777777" w:rsidR="00D5292D" w:rsidRPr="00D5292D" w:rsidRDefault="00D5292D" w:rsidP="008130D6">
      <w:pPr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Создавать условия для   закаливания детей, и</w:t>
      </w:r>
      <w:r w:rsidR="00BF0CA0">
        <w:rPr>
          <w:rFonts w:ascii="Times New Roman" w:hAnsi="Times New Roman" w:cs="Times New Roman"/>
          <w:sz w:val="24"/>
          <w:szCs w:val="24"/>
        </w:rPr>
        <w:t xml:space="preserve">спользуя благоприятные факторы </w:t>
      </w:r>
      <w:r w:rsidRPr="00D5292D">
        <w:rPr>
          <w:rFonts w:ascii="Times New Roman" w:hAnsi="Times New Roman" w:cs="Times New Roman"/>
          <w:sz w:val="24"/>
          <w:szCs w:val="24"/>
        </w:rPr>
        <w:t xml:space="preserve">летнего времени </w:t>
      </w:r>
      <w:r w:rsidR="00BF0CA0">
        <w:rPr>
          <w:rFonts w:ascii="Times New Roman" w:hAnsi="Times New Roman" w:cs="Times New Roman"/>
          <w:sz w:val="24"/>
          <w:szCs w:val="24"/>
        </w:rPr>
        <w:t xml:space="preserve">(солнце, воздух, вода), </w:t>
      </w:r>
      <w:r w:rsidRPr="00D5292D">
        <w:rPr>
          <w:rFonts w:ascii="Times New Roman" w:hAnsi="Times New Roman" w:cs="Times New Roman"/>
          <w:sz w:val="24"/>
          <w:szCs w:val="24"/>
        </w:rPr>
        <w:t>способствовать их физичес</w:t>
      </w:r>
      <w:r w:rsidR="00BF0CA0">
        <w:rPr>
          <w:rFonts w:ascii="Times New Roman" w:hAnsi="Times New Roman" w:cs="Times New Roman"/>
          <w:sz w:val="24"/>
          <w:szCs w:val="24"/>
        </w:rPr>
        <w:t>кому развитию путём оптимизации</w:t>
      </w:r>
      <w:r w:rsidRPr="00D5292D">
        <w:rPr>
          <w:rFonts w:ascii="Times New Roman" w:hAnsi="Times New Roman" w:cs="Times New Roman"/>
          <w:sz w:val="24"/>
          <w:szCs w:val="24"/>
        </w:rPr>
        <w:t xml:space="preserve"> двигательной активности каждого ребенка. </w:t>
      </w:r>
    </w:p>
    <w:p w14:paraId="6A16980E" w14:textId="77777777" w:rsidR="00D5292D" w:rsidRPr="00D5292D" w:rsidRDefault="00D5292D" w:rsidP="008130D6">
      <w:pPr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Реализовать си</w:t>
      </w:r>
      <w:r w:rsidR="00BF0CA0">
        <w:rPr>
          <w:rFonts w:ascii="Times New Roman" w:hAnsi="Times New Roman" w:cs="Times New Roman"/>
          <w:sz w:val="24"/>
          <w:szCs w:val="24"/>
        </w:rPr>
        <w:t>стему мероприятий, направленных</w:t>
      </w:r>
      <w:r w:rsidRPr="00D5292D">
        <w:rPr>
          <w:rFonts w:ascii="Times New Roman" w:hAnsi="Times New Roman" w:cs="Times New Roman"/>
          <w:sz w:val="24"/>
          <w:szCs w:val="24"/>
        </w:rPr>
        <w:t xml:space="preserve"> на развитие самостоятельности, инициативности, любознательности и познавательной акт</w:t>
      </w:r>
      <w:r w:rsidR="00BF0CA0">
        <w:rPr>
          <w:rFonts w:ascii="Times New Roman" w:hAnsi="Times New Roman" w:cs="Times New Roman"/>
          <w:sz w:val="24"/>
          <w:szCs w:val="24"/>
        </w:rPr>
        <w:t>ивности</w:t>
      </w:r>
      <w:r w:rsidRPr="00D5292D">
        <w:rPr>
          <w:rFonts w:ascii="Times New Roman" w:hAnsi="Times New Roman" w:cs="Times New Roman"/>
          <w:sz w:val="24"/>
          <w:szCs w:val="24"/>
        </w:rPr>
        <w:t xml:space="preserve"> в различных образовательных областях.</w:t>
      </w:r>
    </w:p>
    <w:p w14:paraId="7FD43F27" w14:textId="77777777" w:rsidR="00D5292D" w:rsidRPr="00D5292D" w:rsidRDefault="00D5292D" w:rsidP="008130D6">
      <w:pPr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Расширять и уточнять доступные детям знания и представления об объектах природы и п</w:t>
      </w:r>
      <w:r w:rsidR="00BF0CA0">
        <w:rPr>
          <w:rFonts w:ascii="Times New Roman" w:hAnsi="Times New Roman" w:cs="Times New Roman"/>
          <w:sz w:val="24"/>
          <w:szCs w:val="24"/>
        </w:rPr>
        <w:t xml:space="preserve">риродных явлениях, формировать </w:t>
      </w:r>
      <w:r w:rsidRPr="00D5292D">
        <w:rPr>
          <w:rFonts w:ascii="Times New Roman" w:hAnsi="Times New Roman" w:cs="Times New Roman"/>
          <w:sz w:val="24"/>
          <w:szCs w:val="24"/>
        </w:rPr>
        <w:t>основы экологической культуры.</w:t>
      </w:r>
    </w:p>
    <w:p w14:paraId="0C87B4DB" w14:textId="77777777" w:rsidR="00D5292D" w:rsidRPr="00D5292D" w:rsidRDefault="00D5292D" w:rsidP="008130D6">
      <w:pPr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Осуществлять индивидуальную работу в ходе организованной образовательной деятельности, в процессе прогулок, игровой и бытовой деятельности.</w:t>
      </w:r>
    </w:p>
    <w:p w14:paraId="4D31E86F" w14:textId="77777777" w:rsidR="00D5292D" w:rsidRPr="00D5292D" w:rsidRDefault="00D5292D" w:rsidP="008130D6">
      <w:pPr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0EAED0FB" w14:textId="77777777" w:rsidR="00D5292D" w:rsidRPr="00D5292D" w:rsidRDefault="00D5292D" w:rsidP="00D5292D">
      <w:pPr>
        <w:pStyle w:val="a8"/>
        <w:rPr>
          <w:rFonts w:ascii="Times New Roman" w:hAnsi="Times New Roman"/>
          <w:sz w:val="24"/>
          <w:szCs w:val="24"/>
        </w:rPr>
      </w:pPr>
    </w:p>
    <w:p w14:paraId="6393DAD0" w14:textId="77777777" w:rsidR="00D5292D" w:rsidRPr="00D5292D" w:rsidRDefault="00D5292D" w:rsidP="008130D6">
      <w:pPr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Style w:val="a5"/>
          <w:rFonts w:ascii="Times New Roman" w:hAnsi="Times New Roman" w:cs="Times New Roman"/>
          <w:color w:val="000000"/>
          <w:sz w:val="24"/>
          <w:szCs w:val="24"/>
        </w:rPr>
        <w:t>Регламентирующие нормативные документы</w:t>
      </w:r>
    </w:p>
    <w:p w14:paraId="3A3E4F28" w14:textId="77777777" w:rsidR="00D5292D" w:rsidRPr="00D5292D" w:rsidRDefault="00D5292D" w:rsidP="00AC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Проведение профилактических,</w:t>
      </w:r>
      <w:r w:rsidR="00BF0CA0">
        <w:rPr>
          <w:rFonts w:ascii="Times New Roman" w:hAnsi="Times New Roman" w:cs="Times New Roman"/>
          <w:sz w:val="24"/>
          <w:szCs w:val="24"/>
        </w:rPr>
        <w:t xml:space="preserve"> закаливающих, оздоровительных </w:t>
      </w:r>
      <w:r w:rsidRPr="00D5292D">
        <w:rPr>
          <w:rFonts w:ascii="Times New Roman" w:hAnsi="Times New Roman" w:cs="Times New Roman"/>
          <w:sz w:val="24"/>
          <w:szCs w:val="24"/>
        </w:rPr>
        <w:t>и воспитательных мероприятий с детьми в летний период регламентируют нормативные документы:      </w:t>
      </w:r>
    </w:p>
    <w:p w14:paraId="036F7319" w14:textId="77777777" w:rsidR="00D5292D" w:rsidRPr="00D5292D" w:rsidRDefault="00D5292D" w:rsidP="00AC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Конвенция о правах ребенка (одобрена Генеральной Ассамблеей ООН 20.11.1989 г).</w:t>
      </w:r>
    </w:p>
    <w:p w14:paraId="659F3715" w14:textId="77777777" w:rsidR="00D5292D" w:rsidRPr="00D5292D" w:rsidRDefault="00D5292D" w:rsidP="00AC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Конституция РФ от 12.12.1993г. (ст. 38, 41, 42, 43).</w:t>
      </w:r>
    </w:p>
    <w:p w14:paraId="281118E4" w14:textId="77777777" w:rsidR="00D5292D" w:rsidRPr="00D5292D" w:rsidRDefault="00D5292D" w:rsidP="00AC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Федеральный закон от 24.07.98 г. 124-ФЗ «Об основных гарантиях прав ребенка в Российской Федерации».</w:t>
      </w:r>
    </w:p>
    <w:p w14:paraId="32F4AAC3" w14:textId="77777777" w:rsidR="00D5292D" w:rsidRPr="00D5292D" w:rsidRDefault="00D5292D" w:rsidP="00AC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Федеральный закон «Об образовании в</w:t>
      </w:r>
      <w:r w:rsidR="00BF0CA0">
        <w:rPr>
          <w:rFonts w:ascii="Times New Roman" w:hAnsi="Times New Roman" w:cs="Times New Roman"/>
          <w:sz w:val="24"/>
          <w:szCs w:val="24"/>
        </w:rPr>
        <w:t xml:space="preserve"> Российской Федерации» № 273-ФЗ</w:t>
      </w:r>
      <w:r w:rsidRPr="00D5292D">
        <w:rPr>
          <w:rFonts w:ascii="Times New Roman" w:hAnsi="Times New Roman" w:cs="Times New Roman"/>
          <w:sz w:val="24"/>
          <w:szCs w:val="24"/>
        </w:rPr>
        <w:t xml:space="preserve"> от 29.12.2012 г.</w:t>
      </w:r>
    </w:p>
    <w:p w14:paraId="6F47BCB3" w14:textId="77777777" w:rsidR="00D5292D" w:rsidRPr="00D5292D" w:rsidRDefault="00D5292D" w:rsidP="00AC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14:paraId="2E1F1245" w14:textId="77777777" w:rsidR="00D5292D" w:rsidRPr="00D5292D" w:rsidRDefault="00D5292D" w:rsidP="00AC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14:paraId="790CA2A0" w14:textId="77777777" w:rsidR="00D5292D" w:rsidRPr="00D5292D" w:rsidRDefault="00D5292D" w:rsidP="00AC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2.4.1.3049-13, утвержденные главным государственным санитарным врачом РФ от 15.05.2013 № 26.</w:t>
      </w:r>
    </w:p>
    <w:p w14:paraId="74C7D1DA" w14:textId="77777777" w:rsidR="00D5292D" w:rsidRPr="00D5292D" w:rsidRDefault="00D5292D" w:rsidP="00AC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Муниципального бюджетного образовательного учреждения «Детский сад общеразвивающего вида № 157»</w:t>
      </w:r>
    </w:p>
    <w:p w14:paraId="30CA909B" w14:textId="77777777" w:rsidR="00D5292D" w:rsidRPr="00D5292D" w:rsidRDefault="00D5292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661A6040" w14:textId="77777777" w:rsidR="00D5292D" w:rsidRDefault="00D5292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1CEB5E34" w14:textId="77777777" w:rsidR="00AC1D1C" w:rsidRDefault="00AC1D1C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0C89BA66" w14:textId="77777777" w:rsidR="00AC1D1C" w:rsidRPr="00D5292D" w:rsidRDefault="00AC1D1C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87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5"/>
        <w:gridCol w:w="96"/>
        <w:gridCol w:w="142"/>
        <w:gridCol w:w="1373"/>
        <w:gridCol w:w="2268"/>
        <w:gridCol w:w="1843"/>
      </w:tblGrid>
      <w:tr w:rsidR="001D478C" w:rsidRPr="00D5292D" w14:paraId="48D2FE85" w14:textId="77777777" w:rsidTr="001D478C">
        <w:trPr>
          <w:trHeight w:val="422"/>
        </w:trPr>
        <w:tc>
          <w:tcPr>
            <w:tcW w:w="4865" w:type="dxa"/>
          </w:tcPr>
          <w:p w14:paraId="1AC095CD" w14:textId="77777777" w:rsidR="001D478C" w:rsidRPr="001D478C" w:rsidRDefault="001D478C" w:rsidP="0070414E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1611" w:type="dxa"/>
            <w:gridSpan w:val="3"/>
          </w:tcPr>
          <w:p w14:paraId="693F9C88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14:paraId="4864FD0D" w14:textId="77777777" w:rsidR="001D478C" w:rsidRPr="001D478C" w:rsidRDefault="001D478C" w:rsidP="001D478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14:paraId="654CA7EC" w14:textId="77777777" w:rsidR="001D478C" w:rsidRPr="001D478C" w:rsidRDefault="001D478C" w:rsidP="001D478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D478C" w:rsidRPr="00D5292D" w14:paraId="79E23A57" w14:textId="77777777" w:rsidTr="001D478C">
        <w:trPr>
          <w:trHeight w:val="422"/>
        </w:trPr>
        <w:tc>
          <w:tcPr>
            <w:tcW w:w="10587" w:type="dxa"/>
            <w:gridSpan w:val="6"/>
          </w:tcPr>
          <w:p w14:paraId="617B22D5" w14:textId="77777777" w:rsidR="001D478C" w:rsidRDefault="001D478C" w:rsidP="006C53B3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  <w:p w14:paraId="4BF44282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Организационно-методическая деятельность</w:t>
            </w:r>
          </w:p>
          <w:p w14:paraId="74A85C1A" w14:textId="77777777" w:rsidR="001D478C" w:rsidRDefault="001D478C" w:rsidP="006C53B3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478C" w:rsidRPr="001D478C" w14:paraId="38AF2137" w14:textId="77777777" w:rsidTr="001D478C">
        <w:tc>
          <w:tcPr>
            <w:tcW w:w="4865" w:type="dxa"/>
          </w:tcPr>
          <w:p w14:paraId="76E52732" w14:textId="77777777" w:rsid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Планирование летней</w:t>
            </w:r>
          </w:p>
          <w:p w14:paraId="501D924A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оздоровительной</w:t>
            </w:r>
          </w:p>
          <w:p w14:paraId="1981F4BB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611" w:type="dxa"/>
            <w:gridSpan w:val="3"/>
          </w:tcPr>
          <w:p w14:paraId="2996673A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268" w:type="dxa"/>
          </w:tcPr>
          <w:p w14:paraId="0A02E5E1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14:paraId="2C3998FE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7FA9A3A7" w14:textId="77777777" w:rsidTr="001D478C">
        <w:tc>
          <w:tcPr>
            <w:tcW w:w="4865" w:type="dxa"/>
          </w:tcPr>
          <w:p w14:paraId="319A05C3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Заседание Педагогического совета.</w:t>
            </w:r>
          </w:p>
          <w:p w14:paraId="7CDBC7F4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Утверждение «Плана летней</w:t>
            </w:r>
          </w:p>
          <w:p w14:paraId="1692CBBC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оздоровительной работы на 2024</w:t>
            </w:r>
          </w:p>
          <w:p w14:paraId="189EBAF3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уч.год</w:t>
            </w:r>
            <w:proofErr w:type="spellEnd"/>
            <w:proofErr w:type="gramEnd"/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11" w:type="dxa"/>
            <w:gridSpan w:val="3"/>
          </w:tcPr>
          <w:p w14:paraId="1C76B2FA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BCEB3A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268" w:type="dxa"/>
          </w:tcPr>
          <w:p w14:paraId="3A98D1B5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B1EB17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14:paraId="2B949F22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7ED68BA8" w14:textId="77777777" w:rsidTr="001D478C">
        <w:tc>
          <w:tcPr>
            <w:tcW w:w="4865" w:type="dxa"/>
          </w:tcPr>
          <w:p w14:paraId="29F848BD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Инструктажи:</w:t>
            </w:r>
          </w:p>
          <w:p w14:paraId="350B32EF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охрана жизни и здоровья детей в летний</w:t>
            </w:r>
          </w:p>
          <w:p w14:paraId="09ADBE1D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период;</w:t>
            </w:r>
          </w:p>
          <w:p w14:paraId="6963165B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по профилактике детского травматизма;</w:t>
            </w:r>
          </w:p>
          <w:p w14:paraId="195D8743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организация и проведение походов и</w:t>
            </w:r>
          </w:p>
          <w:p w14:paraId="341AE5E4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экскурсий за пределы детского сада;</w:t>
            </w:r>
          </w:p>
          <w:p w14:paraId="06F2196C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соблюдение питьевого и санитарно-эпид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емиологического режима в летних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>условиях;</w:t>
            </w:r>
          </w:p>
          <w:p w14:paraId="10C6038D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по пожарной безопасности.</w:t>
            </w:r>
          </w:p>
        </w:tc>
        <w:tc>
          <w:tcPr>
            <w:tcW w:w="1611" w:type="dxa"/>
            <w:gridSpan w:val="3"/>
          </w:tcPr>
          <w:p w14:paraId="1782FE5C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64C380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ACC232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14:paraId="71A2B095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5D3BB8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58C8B16C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АХР</w:t>
            </w:r>
          </w:p>
          <w:p w14:paraId="264B6330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14:paraId="3528F1F1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F008A24" w14:textId="77777777" w:rsidTr="001D478C">
        <w:tc>
          <w:tcPr>
            <w:tcW w:w="4865" w:type="dxa"/>
          </w:tcPr>
          <w:p w14:paraId="07B89576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Проведение инструктажа детей:</w:t>
            </w:r>
          </w:p>
          <w:p w14:paraId="4F4A72DC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по предупреждению травматизма;</w:t>
            </w:r>
          </w:p>
          <w:p w14:paraId="76253517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соблюдение правил поведения в природе</w:t>
            </w:r>
          </w:p>
        </w:tc>
        <w:tc>
          <w:tcPr>
            <w:tcW w:w="1611" w:type="dxa"/>
            <w:gridSpan w:val="3"/>
          </w:tcPr>
          <w:p w14:paraId="0C72A506" w14:textId="77777777" w:rsidR="001D478C" w:rsidRPr="00674B53" w:rsidRDefault="001D478C" w:rsidP="0070414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</w:tc>
        <w:tc>
          <w:tcPr>
            <w:tcW w:w="2268" w:type="dxa"/>
          </w:tcPr>
          <w:p w14:paraId="25319FCA" w14:textId="77777777" w:rsidR="001D478C" w:rsidRPr="001D478C" w:rsidRDefault="001D478C" w:rsidP="0070414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14:paraId="7BCBBC3B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0117F2" w14:textId="77777777" w:rsidR="001D478C" w:rsidRPr="001D478C" w:rsidRDefault="001D478C" w:rsidP="0070414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30F43BDB" w14:textId="77777777" w:rsidTr="001D478C">
        <w:tc>
          <w:tcPr>
            <w:tcW w:w="4865" w:type="dxa"/>
          </w:tcPr>
          <w:p w14:paraId="22C037C9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Подгот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овка предметно-пространственной </w:t>
            </w: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среды (обновление, пополнение):</w:t>
            </w:r>
          </w:p>
          <w:p w14:paraId="4328D00B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изготовление игр, пособий, выносного</w:t>
            </w:r>
          </w:p>
          <w:p w14:paraId="0FC20E6A" w14:textId="77777777" w:rsidR="001D478C" w:rsidRDefault="001D478C" w:rsidP="001C2B90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Оборудован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ия</w:t>
            </w:r>
          </w:p>
          <w:p w14:paraId="22AFB8E0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 xml:space="preserve"> оформление групп, участков</w:t>
            </w:r>
          </w:p>
        </w:tc>
        <w:tc>
          <w:tcPr>
            <w:tcW w:w="1611" w:type="dxa"/>
            <w:gridSpan w:val="3"/>
          </w:tcPr>
          <w:p w14:paraId="4A541DF9" w14:textId="77777777" w:rsidR="001D478C" w:rsidRPr="00674B53" w:rsidRDefault="001D478C" w:rsidP="0070414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0EC6EE" w14:textId="77777777" w:rsidR="001D478C" w:rsidRPr="00674B53" w:rsidRDefault="001D478C" w:rsidP="0070414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14:paraId="09F25A67" w14:textId="77777777" w:rsidR="001D478C" w:rsidRPr="00674B53" w:rsidRDefault="001D478C" w:rsidP="0070414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268" w:type="dxa"/>
          </w:tcPr>
          <w:p w14:paraId="3182CEE7" w14:textId="77777777" w:rsidR="001D478C" w:rsidRPr="001D478C" w:rsidRDefault="001D478C" w:rsidP="0070414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483137" w14:textId="77777777" w:rsidR="001D478C" w:rsidRPr="001D478C" w:rsidRDefault="001D478C" w:rsidP="0070414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2694AE6C" w14:textId="77777777" w:rsidR="001D478C" w:rsidRPr="001D478C" w:rsidRDefault="001D478C" w:rsidP="0070414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B61A473" w14:textId="77777777" w:rsidTr="001D478C">
        <w:tc>
          <w:tcPr>
            <w:tcW w:w="4865" w:type="dxa"/>
          </w:tcPr>
          <w:p w14:paraId="24A90A24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Издание приказов:</w:t>
            </w:r>
          </w:p>
          <w:p w14:paraId="03F6C8CB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О введении летнего режима пребывания детей в ДОУ;</w:t>
            </w:r>
          </w:p>
          <w:p w14:paraId="2D81D2B0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Об организации работы групп по летнему расписанию ОД</w:t>
            </w:r>
          </w:p>
        </w:tc>
        <w:tc>
          <w:tcPr>
            <w:tcW w:w="1611" w:type="dxa"/>
            <w:gridSpan w:val="3"/>
          </w:tcPr>
          <w:p w14:paraId="687C7397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14:paraId="096B56E7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75F196BC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 Зам. зав. по АХР</w:t>
            </w:r>
          </w:p>
          <w:p w14:paraId="50309AB0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AB3D75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2F3D1D66" w14:textId="77777777" w:rsidTr="001D478C">
        <w:tc>
          <w:tcPr>
            <w:tcW w:w="4865" w:type="dxa"/>
          </w:tcPr>
          <w:p w14:paraId="3BEE7578" w14:textId="77777777" w:rsidR="001D478C" w:rsidRDefault="001D478C" w:rsidP="00D5292D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Оформление летнего стенда</w:t>
            </w:r>
          </w:p>
          <w:p w14:paraId="461D3E15" w14:textId="77777777" w:rsidR="00674B53" w:rsidRPr="001D478C" w:rsidRDefault="00674B53" w:rsidP="00D5292D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1" w:type="dxa"/>
            <w:gridSpan w:val="3"/>
          </w:tcPr>
          <w:p w14:paraId="6AE37C06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Ежемесячно </w:t>
            </w:r>
          </w:p>
        </w:tc>
        <w:tc>
          <w:tcPr>
            <w:tcW w:w="2268" w:type="dxa"/>
          </w:tcPr>
          <w:p w14:paraId="3419EE90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61E1D1DE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1621E872" w14:textId="77777777" w:rsidTr="001D478C">
        <w:tc>
          <w:tcPr>
            <w:tcW w:w="4865" w:type="dxa"/>
          </w:tcPr>
          <w:p w14:paraId="569D8D2C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Консультации для воспитателей:</w:t>
            </w:r>
          </w:p>
          <w:p w14:paraId="753DB6E2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- Организация детской деятельности в</w:t>
            </w:r>
          </w:p>
          <w:p w14:paraId="5B9DFD80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летний период;</w:t>
            </w:r>
          </w:p>
          <w:p w14:paraId="57130C03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Преду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преждение детского травматизма;</w:t>
            </w:r>
          </w:p>
          <w:p w14:paraId="10C0BA3E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- Познавательное развитие детей летом</w:t>
            </w:r>
          </w:p>
          <w:p w14:paraId="4CB58642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- Закрепление знаний, полученных детьми в</w:t>
            </w:r>
          </w:p>
          <w:p w14:paraId="6AEC727B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течение учебного года в летний период;</w:t>
            </w:r>
          </w:p>
          <w:p w14:paraId="0BF0D717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- Формы з</w:t>
            </w:r>
            <w:r w:rsidR="00674B53">
              <w:rPr>
                <w:rFonts w:ascii="Times New Roman" w:hAnsi="Times New Roman"/>
                <w:bCs/>
                <w:sz w:val="28"/>
                <w:szCs w:val="28"/>
              </w:rPr>
              <w:t xml:space="preserve">акаливания и оздоровления детей </w:t>
            </w: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в летний период;</w:t>
            </w:r>
          </w:p>
          <w:p w14:paraId="31785151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- Индивидуальные консультации по</w:t>
            </w:r>
          </w:p>
          <w:p w14:paraId="6FD46099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возникающим вопросам.</w:t>
            </w:r>
          </w:p>
        </w:tc>
        <w:tc>
          <w:tcPr>
            <w:tcW w:w="1611" w:type="dxa"/>
            <w:gridSpan w:val="3"/>
          </w:tcPr>
          <w:p w14:paraId="418AB50F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50D473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Май-август </w:t>
            </w:r>
          </w:p>
        </w:tc>
        <w:tc>
          <w:tcPr>
            <w:tcW w:w="2268" w:type="dxa"/>
          </w:tcPr>
          <w:p w14:paraId="14F2E4A5" w14:textId="77777777" w:rsid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3A4F81" w14:textId="77777777" w:rsid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14:paraId="6908EABB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D7F2B30" w14:textId="77777777" w:rsidTr="001D478C">
        <w:tc>
          <w:tcPr>
            <w:tcW w:w="10587" w:type="dxa"/>
            <w:gridSpan w:val="6"/>
          </w:tcPr>
          <w:p w14:paraId="2DDF0F18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52CF9A" w14:textId="77777777" w:rsidR="001D478C" w:rsidRPr="001D478C" w:rsidRDefault="001D478C" w:rsidP="001D478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>Физкультурно-оздоровительная деятельность</w:t>
            </w:r>
          </w:p>
          <w:p w14:paraId="40F33684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478C" w:rsidRPr="001D478C" w14:paraId="56FD5C0F" w14:textId="77777777" w:rsidTr="001D478C">
        <w:tc>
          <w:tcPr>
            <w:tcW w:w="4961" w:type="dxa"/>
            <w:gridSpan w:val="2"/>
          </w:tcPr>
          <w:p w14:paraId="22A8A3FC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Максимальное пребывание детей на свежем воздухе (утренний</w:t>
            </w:r>
          </w:p>
          <w:p w14:paraId="3AA7C254" w14:textId="77777777" w:rsid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приём и утренняя гимнастика, прогулки, развлечения).</w:t>
            </w: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cr/>
            </w:r>
          </w:p>
          <w:p w14:paraId="50D6EACE" w14:textId="77777777" w:rsidR="00674B53" w:rsidRPr="001D478C" w:rsidRDefault="00674B53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  <w:gridSpan w:val="2"/>
          </w:tcPr>
          <w:p w14:paraId="5FFAB5F4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2338AB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268" w:type="dxa"/>
          </w:tcPr>
          <w:p w14:paraId="5241C898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B94C34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1FAD50B1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2EAB125E" w14:textId="77777777" w:rsidTr="001D478C">
        <w:tc>
          <w:tcPr>
            <w:tcW w:w="4961" w:type="dxa"/>
            <w:gridSpan w:val="2"/>
          </w:tcPr>
          <w:p w14:paraId="50C18969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Самостоятельная двигательная деятельность</w:t>
            </w:r>
          </w:p>
          <w:p w14:paraId="2BC15271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  <w:gridSpan w:val="2"/>
          </w:tcPr>
          <w:p w14:paraId="328495F7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268" w:type="dxa"/>
          </w:tcPr>
          <w:p w14:paraId="2379E133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15C12B69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105D7DB4" w14:textId="77777777" w:rsidTr="001D478C">
        <w:tc>
          <w:tcPr>
            <w:tcW w:w="4961" w:type="dxa"/>
            <w:gridSpan w:val="2"/>
          </w:tcPr>
          <w:p w14:paraId="73EC74F7" w14:textId="77777777" w:rsid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Индивидуальная работа по развитию движений.</w:t>
            </w:r>
          </w:p>
          <w:p w14:paraId="5150193F" w14:textId="77777777" w:rsidR="00674B53" w:rsidRPr="001D478C" w:rsidRDefault="00674B53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  <w:gridSpan w:val="2"/>
          </w:tcPr>
          <w:p w14:paraId="08E566EC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268" w:type="dxa"/>
          </w:tcPr>
          <w:p w14:paraId="63AA27D3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11C6BD6B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70BE3A6E" w14:textId="77777777" w:rsidTr="001D478C">
        <w:tc>
          <w:tcPr>
            <w:tcW w:w="4961" w:type="dxa"/>
            <w:gridSpan w:val="2"/>
          </w:tcPr>
          <w:p w14:paraId="6DAC0EF8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Физкультурные занятия на воздухе.</w:t>
            </w:r>
          </w:p>
          <w:p w14:paraId="7CC74337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  <w:gridSpan w:val="2"/>
          </w:tcPr>
          <w:p w14:paraId="036A9064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3 раза в неделю </w:t>
            </w:r>
          </w:p>
        </w:tc>
        <w:tc>
          <w:tcPr>
            <w:tcW w:w="2268" w:type="dxa"/>
          </w:tcPr>
          <w:p w14:paraId="2A320619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5C20C8A5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66BDC00" w14:textId="77777777" w:rsidTr="001D478C">
        <w:tc>
          <w:tcPr>
            <w:tcW w:w="4961" w:type="dxa"/>
            <w:gridSpan w:val="2"/>
          </w:tcPr>
          <w:p w14:paraId="4CD47BA8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Игры с песком и водой</w:t>
            </w:r>
          </w:p>
          <w:p w14:paraId="0E98B2E0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  <w:gridSpan w:val="2"/>
          </w:tcPr>
          <w:p w14:paraId="131302DC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268" w:type="dxa"/>
          </w:tcPr>
          <w:p w14:paraId="5B617056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441F78D8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1696F843" w14:textId="77777777" w:rsidTr="001D478C">
        <w:tc>
          <w:tcPr>
            <w:tcW w:w="4961" w:type="dxa"/>
            <w:gridSpan w:val="2"/>
          </w:tcPr>
          <w:p w14:paraId="72E3A432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Спортивные праздники </w:t>
            </w:r>
          </w:p>
        </w:tc>
        <w:tc>
          <w:tcPr>
            <w:tcW w:w="1515" w:type="dxa"/>
            <w:gridSpan w:val="2"/>
          </w:tcPr>
          <w:p w14:paraId="221EF4D9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По календарному плану </w:t>
            </w:r>
          </w:p>
        </w:tc>
        <w:tc>
          <w:tcPr>
            <w:tcW w:w="2268" w:type="dxa"/>
          </w:tcPr>
          <w:p w14:paraId="18A3E4DA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628F45A0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Муз. руководитель </w:t>
            </w:r>
          </w:p>
        </w:tc>
        <w:tc>
          <w:tcPr>
            <w:tcW w:w="1843" w:type="dxa"/>
          </w:tcPr>
          <w:p w14:paraId="2D6F0170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4EFEE59" w14:textId="77777777" w:rsidTr="001D478C">
        <w:tc>
          <w:tcPr>
            <w:tcW w:w="4961" w:type="dxa"/>
            <w:gridSpan w:val="2"/>
          </w:tcPr>
          <w:p w14:paraId="38BEDC43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водно-питьевого режима</w:t>
            </w:r>
          </w:p>
        </w:tc>
        <w:tc>
          <w:tcPr>
            <w:tcW w:w="1515" w:type="dxa"/>
            <w:gridSpan w:val="2"/>
          </w:tcPr>
          <w:p w14:paraId="0D14B97B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1C4D91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  <w:p w14:paraId="2BD8A21F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0D04F36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  <w:p w14:paraId="427B9D30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1B4A1AB9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C7DD3F8" w14:textId="77777777" w:rsidTr="001D478C">
        <w:tc>
          <w:tcPr>
            <w:tcW w:w="4961" w:type="dxa"/>
            <w:gridSpan w:val="2"/>
          </w:tcPr>
          <w:p w14:paraId="03977639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Организация жизни детей в </w:t>
            </w:r>
            <w:proofErr w:type="gramStart"/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адаптационный  период</w:t>
            </w:r>
            <w:proofErr w:type="gramEnd"/>
          </w:p>
        </w:tc>
        <w:tc>
          <w:tcPr>
            <w:tcW w:w="1515" w:type="dxa"/>
            <w:gridSpan w:val="2"/>
          </w:tcPr>
          <w:p w14:paraId="649F0A6C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5FC765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297158B1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644076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14:paraId="2D09D79E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A19FD6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748EE789" w14:textId="77777777" w:rsidTr="001D478C">
        <w:tc>
          <w:tcPr>
            <w:tcW w:w="4961" w:type="dxa"/>
            <w:gridSpan w:val="2"/>
          </w:tcPr>
          <w:p w14:paraId="3239BB6B" w14:textId="77777777" w:rsid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Создание условий для повышения двигательной активности детей на свежем воздухе путем расширения ассортимента выносным оборудованием</w:t>
            </w:r>
          </w:p>
          <w:p w14:paraId="6BD7C81E" w14:textId="77777777" w:rsidR="00674B53" w:rsidRPr="001D478C" w:rsidRDefault="00674B53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50251558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B0A0EB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481A29F1" w14:textId="77777777" w:rsidR="001D478C" w:rsidRPr="001D478C" w:rsidRDefault="001D478C" w:rsidP="00D251F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C7E2D6" w14:textId="77777777" w:rsidR="001D478C" w:rsidRPr="001D478C" w:rsidRDefault="001D478C" w:rsidP="00D251F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Зам. зав. по АХР</w:t>
            </w:r>
          </w:p>
          <w:p w14:paraId="4555EEE1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14:paraId="0CB9FDFD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56519AFD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B3D213" w14:textId="77777777" w:rsidR="001D478C" w:rsidRPr="001D478C" w:rsidRDefault="001D478C" w:rsidP="00D251F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A9ACFD4" w14:textId="77777777" w:rsidTr="001D478C">
        <w:tc>
          <w:tcPr>
            <w:tcW w:w="4961" w:type="dxa"/>
            <w:gridSpan w:val="2"/>
          </w:tcPr>
          <w:p w14:paraId="29555B4C" w14:textId="77777777" w:rsid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Осуществление различных видов закаливания в течение дня (воздушные и солнечные ванны, закаливание водой, </w:t>
            </w: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босохождение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и т.д.)</w:t>
            </w:r>
          </w:p>
          <w:p w14:paraId="4A9C3512" w14:textId="77777777" w:rsidR="00674B53" w:rsidRPr="001D478C" w:rsidRDefault="00674B53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65ACD1CC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31F96C48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летнего периода</w:t>
            </w:r>
          </w:p>
          <w:p w14:paraId="48BBD295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88A8275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BBA4A9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14:paraId="4DA8BF49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BF2FD4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36E72EF" w14:textId="77777777" w:rsidTr="001D478C">
        <w:tc>
          <w:tcPr>
            <w:tcW w:w="4961" w:type="dxa"/>
            <w:gridSpan w:val="2"/>
          </w:tcPr>
          <w:p w14:paraId="7023BC7F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Организация питания детей по 12-дневному меню.</w:t>
            </w:r>
          </w:p>
          <w:p w14:paraId="26035517" w14:textId="77777777" w:rsidR="00674B53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Включение в меню витаминных напитков, фруктов, свежих овощей.    </w:t>
            </w:r>
          </w:p>
          <w:p w14:paraId="68E41E0F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5" w:type="dxa"/>
            <w:gridSpan w:val="2"/>
          </w:tcPr>
          <w:p w14:paraId="126202F6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  <w:p w14:paraId="55186537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3EFE49F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14:paraId="452261FB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15B931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8D2D0B9" w14:textId="77777777" w:rsidTr="001D478C">
        <w:trPr>
          <w:trHeight w:val="884"/>
        </w:trPr>
        <w:tc>
          <w:tcPr>
            <w:tcW w:w="4961" w:type="dxa"/>
            <w:gridSpan w:val="2"/>
          </w:tcPr>
          <w:p w14:paraId="3F3BDE0A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Индивидуальная и подгрупповая работа с детьми по развитию основных движений на прогулке</w:t>
            </w:r>
          </w:p>
        </w:tc>
        <w:tc>
          <w:tcPr>
            <w:tcW w:w="1515" w:type="dxa"/>
            <w:gridSpan w:val="2"/>
          </w:tcPr>
          <w:p w14:paraId="76C20DB5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  <w:p w14:paraId="0D94BE0F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E4C0F1B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EC477D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14:paraId="117F6798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B5FC3F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9AE868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A539163" w14:textId="77777777" w:rsidTr="001D478C">
        <w:tc>
          <w:tcPr>
            <w:tcW w:w="4961" w:type="dxa"/>
            <w:gridSpan w:val="2"/>
          </w:tcPr>
          <w:p w14:paraId="5A9E151C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Оформление санитарных бюллетеней:</w:t>
            </w:r>
          </w:p>
          <w:p w14:paraId="7D9CAD15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>Безопасное лето: как веси себя в экстренных случаях?»</w:t>
            </w:r>
          </w:p>
          <w:p w14:paraId="7EA8FDA1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«Витамины и здоровье»</w:t>
            </w:r>
          </w:p>
          <w:p w14:paraId="34170532" w14:textId="77777777" w:rsid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«Защити себя и своего ребенка от ротавирусной инфекции.»</w:t>
            </w:r>
          </w:p>
          <w:p w14:paraId="722F24CE" w14:textId="77777777" w:rsidR="00674B53" w:rsidRPr="001D478C" w:rsidRDefault="00674B53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15A3E448" w14:textId="77777777" w:rsidR="001D478C" w:rsidRPr="00674B53" w:rsidRDefault="001D478C" w:rsidP="002813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7951EE" w14:textId="77777777" w:rsidR="001D478C" w:rsidRPr="00674B53" w:rsidRDefault="001D478C" w:rsidP="002813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Июнь</w:t>
            </w:r>
          </w:p>
          <w:p w14:paraId="08490503" w14:textId="77777777" w:rsidR="001D478C" w:rsidRPr="00674B53" w:rsidRDefault="001D478C" w:rsidP="002813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14:paraId="7451E6A1" w14:textId="77777777" w:rsidR="001D478C" w:rsidRPr="00674B53" w:rsidRDefault="001D478C" w:rsidP="002813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509A494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FB7F6E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14548B9C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14:paraId="0A7CA1B0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6DD5BB5" w14:textId="77777777" w:rsidTr="001D478C">
        <w:tc>
          <w:tcPr>
            <w:tcW w:w="4961" w:type="dxa"/>
            <w:gridSpan w:val="2"/>
          </w:tcPr>
          <w:p w14:paraId="22FD6280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Беседы с детьми:</w:t>
            </w:r>
          </w:p>
          <w:p w14:paraId="6DB892AD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«Болезни грязных рук»</w:t>
            </w:r>
          </w:p>
          <w:p w14:paraId="5CDFF04E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«Ядовитые грибы и растения» </w:t>
            </w:r>
          </w:p>
          <w:p w14:paraId="1612CB1D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«Знаки дорожные знать каждому положено»</w:t>
            </w:r>
          </w:p>
          <w:p w14:paraId="6A06C4CA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««Наш друг – светофор» </w:t>
            </w:r>
          </w:p>
          <w:p w14:paraId="20B86E7F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«Что такое огонь?» </w:t>
            </w:r>
          </w:p>
          <w:p w14:paraId="5E73D44D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«Правила поведения у водоема» </w:t>
            </w:r>
          </w:p>
          <w:p w14:paraId="1CA489D5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«Правила поведения в природе» </w:t>
            </w:r>
          </w:p>
          <w:p w14:paraId="6F486D85" w14:textId="77777777" w:rsid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«Закаляйся, если хочешь быть здоров!»</w:t>
            </w:r>
          </w:p>
          <w:p w14:paraId="489E698C" w14:textId="77777777" w:rsidR="00674B53" w:rsidRPr="001D478C" w:rsidRDefault="00674B53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0043FECC" w14:textId="77777777" w:rsidR="001D478C" w:rsidRPr="00674B53" w:rsidRDefault="001D478C" w:rsidP="002813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9290E8" w14:textId="77777777" w:rsidR="001D478C" w:rsidRPr="00674B53" w:rsidRDefault="001D478C" w:rsidP="002813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  <w:p w14:paraId="50CDE1FC" w14:textId="77777777" w:rsidR="001D478C" w:rsidRPr="00674B53" w:rsidRDefault="001D478C" w:rsidP="002813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5635046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0B4B18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14:paraId="224CC45E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160C28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5750A4A7" w14:textId="77777777" w:rsidTr="001D478C">
        <w:tc>
          <w:tcPr>
            <w:tcW w:w="4961" w:type="dxa"/>
            <w:gridSpan w:val="2"/>
          </w:tcPr>
          <w:p w14:paraId="35140E4A" w14:textId="77777777" w:rsid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Календарное планирование согласно </w:t>
            </w:r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методическим  рекомендациям</w:t>
            </w:r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«Особенности планирования воспитательно-образовательной работы в летний период» и плана летней - оздоровительной работы</w:t>
            </w:r>
          </w:p>
          <w:p w14:paraId="5D74F70F" w14:textId="77777777" w:rsidR="00674B53" w:rsidRPr="001D478C" w:rsidRDefault="00674B53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6B36F3E8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14:paraId="3637F5FB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  <w:p w14:paraId="1BE46AD6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4E3669D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E46AD4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4FE32008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3835AE8C" w14:textId="77777777" w:rsidTr="001D478C">
        <w:tc>
          <w:tcPr>
            <w:tcW w:w="4961" w:type="dxa"/>
            <w:gridSpan w:val="2"/>
          </w:tcPr>
          <w:p w14:paraId="4BC97B06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Проведение  развлечений</w:t>
            </w:r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и досуговых мероприятий с детьми.           </w:t>
            </w:r>
          </w:p>
        </w:tc>
        <w:tc>
          <w:tcPr>
            <w:tcW w:w="1515" w:type="dxa"/>
            <w:gridSpan w:val="2"/>
          </w:tcPr>
          <w:p w14:paraId="0B8185A7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</w:tc>
        <w:tc>
          <w:tcPr>
            <w:tcW w:w="2268" w:type="dxa"/>
          </w:tcPr>
          <w:p w14:paraId="02F0FD70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3753C7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4F95EBEF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45891D4B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72B925D" w14:textId="77777777" w:rsidTr="001D478C">
        <w:tc>
          <w:tcPr>
            <w:tcW w:w="4961" w:type="dxa"/>
            <w:gridSpan w:val="2"/>
          </w:tcPr>
          <w:p w14:paraId="7E7604B3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Проведение   целевых </w:t>
            </w:r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прогулок  по</w:t>
            </w:r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территории  и за территорией детского сада </w:t>
            </w:r>
          </w:p>
          <w:p w14:paraId="109F510C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4AF50350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8CF89E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1F2A9619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lastRenderedPageBreak/>
              <w:t>летнего периода</w:t>
            </w:r>
          </w:p>
          <w:p w14:paraId="3FCD089C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D0261C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752C70E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AB377B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843" w:type="dxa"/>
          </w:tcPr>
          <w:p w14:paraId="3C7C49E4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B6C11B8" w14:textId="77777777" w:rsidTr="001D478C">
        <w:tc>
          <w:tcPr>
            <w:tcW w:w="4961" w:type="dxa"/>
            <w:gridSpan w:val="2"/>
          </w:tcPr>
          <w:p w14:paraId="2D9AA7CB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Тематические </w:t>
            </w:r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развлечения  и</w:t>
            </w:r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итоговые мероприятия раз в неделю</w:t>
            </w:r>
          </w:p>
        </w:tc>
        <w:tc>
          <w:tcPr>
            <w:tcW w:w="1515" w:type="dxa"/>
            <w:gridSpan w:val="2"/>
          </w:tcPr>
          <w:p w14:paraId="2123DE74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14:paraId="7819DB75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летнего периода</w:t>
            </w:r>
          </w:p>
          <w:p w14:paraId="1305171C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5544D89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2F5BBB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09DF0268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5FF3D780" w14:textId="77777777" w:rsidTr="001D478C">
        <w:tc>
          <w:tcPr>
            <w:tcW w:w="4961" w:type="dxa"/>
            <w:gridSpan w:val="2"/>
          </w:tcPr>
          <w:p w14:paraId="0BF093B1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Игровая деятельность согласно требованиям программы </w:t>
            </w:r>
          </w:p>
        </w:tc>
        <w:tc>
          <w:tcPr>
            <w:tcW w:w="1515" w:type="dxa"/>
            <w:gridSpan w:val="2"/>
          </w:tcPr>
          <w:p w14:paraId="275EAA98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75C35305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 летнего периода</w:t>
            </w:r>
          </w:p>
        </w:tc>
        <w:tc>
          <w:tcPr>
            <w:tcW w:w="2268" w:type="dxa"/>
          </w:tcPr>
          <w:p w14:paraId="6154E3CC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10B3E20D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C16B536" w14:textId="77777777" w:rsidTr="001D478C">
        <w:tc>
          <w:tcPr>
            <w:tcW w:w="4961" w:type="dxa"/>
            <w:gridSpan w:val="2"/>
          </w:tcPr>
          <w:p w14:paraId="289F2DFB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Экологическое воспитание детей: </w:t>
            </w:r>
          </w:p>
          <w:p w14:paraId="7DB3BFE9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беседы </w:t>
            </w:r>
          </w:p>
          <w:p w14:paraId="73D643A7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прогулки экскурсии в ближайшее природное окружение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>(при снятии регламента).</w:t>
            </w:r>
          </w:p>
          <w:p w14:paraId="7DEE612A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наблюдения, эксперименты с живой и неживой природой</w:t>
            </w:r>
          </w:p>
        </w:tc>
        <w:tc>
          <w:tcPr>
            <w:tcW w:w="1515" w:type="dxa"/>
            <w:gridSpan w:val="2"/>
          </w:tcPr>
          <w:p w14:paraId="3D128012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C7F71A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575F5BA3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летнего периода</w:t>
            </w:r>
          </w:p>
          <w:p w14:paraId="004B6917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80B47E8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D28419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227BC4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5BF2C905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73EF9620" w14:textId="77777777" w:rsidTr="001D478C">
        <w:tc>
          <w:tcPr>
            <w:tcW w:w="4961" w:type="dxa"/>
            <w:gridSpan w:val="2"/>
          </w:tcPr>
          <w:p w14:paraId="5E329DC6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Организация трудовой деятельности детей:</w:t>
            </w:r>
            <w:r w:rsidR="0067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>на участке</w:t>
            </w:r>
            <w:r w:rsidR="0067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>с природным и бросовым материалом</w:t>
            </w:r>
          </w:p>
          <w:p w14:paraId="56DBA7DE" w14:textId="77777777" w:rsid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тканью, бумагой. </w:t>
            </w:r>
          </w:p>
          <w:p w14:paraId="43C3E1EA" w14:textId="77777777" w:rsidR="00674B53" w:rsidRPr="001D478C" w:rsidRDefault="00674B53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4CBEA7EC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3CE160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3F9EF525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летнего периода</w:t>
            </w:r>
          </w:p>
          <w:p w14:paraId="502F5B0A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3C47D3A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04F7CE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2DA37C98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63517D4" w14:textId="77777777" w:rsidTr="001D478C">
        <w:tc>
          <w:tcPr>
            <w:tcW w:w="4961" w:type="dxa"/>
            <w:gridSpan w:val="2"/>
          </w:tcPr>
          <w:p w14:paraId="495F51B2" w14:textId="77777777" w:rsidR="001D478C" w:rsidRPr="001D478C" w:rsidRDefault="001D478C" w:rsidP="00B966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 с детьми по предупреждению бытового и дорожного травматизма:</w:t>
            </w:r>
          </w:p>
          <w:p w14:paraId="68CDEE1B" w14:textId="77777777" w:rsidR="001D478C" w:rsidRPr="001D478C" w:rsidRDefault="001D478C" w:rsidP="00B966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беседы, развлечения, игры по ознакомлению с правилами дорожного движения </w:t>
            </w:r>
          </w:p>
          <w:p w14:paraId="3F3476D9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5AC03208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4C3686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14:paraId="78D46F72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летнего периода</w:t>
            </w:r>
          </w:p>
          <w:p w14:paraId="08C44E2C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DF794DF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171344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4AF30A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645AB094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0EA88F5" w14:textId="77777777" w:rsidTr="001D478C">
        <w:tc>
          <w:tcPr>
            <w:tcW w:w="4961" w:type="dxa"/>
            <w:gridSpan w:val="2"/>
          </w:tcPr>
          <w:p w14:paraId="3DDFCF5F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игровой деятельности детей: </w:t>
            </w:r>
          </w:p>
          <w:p w14:paraId="4E23418F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сюжетно-ролевые игры;</w:t>
            </w:r>
          </w:p>
          <w:p w14:paraId="3996E0D1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театрализованные, игры - драматизации;</w:t>
            </w:r>
          </w:p>
          <w:p w14:paraId="6C3B91E8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подвижные игры (различной подвижности);</w:t>
            </w:r>
          </w:p>
          <w:p w14:paraId="44596545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дидактические, развивающие;</w:t>
            </w:r>
          </w:p>
          <w:p w14:paraId="348EE8CD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народные, хороводные, музыкальные;</w:t>
            </w:r>
          </w:p>
          <w:p w14:paraId="6985C70E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с песком, водой;</w:t>
            </w:r>
          </w:p>
          <w:p w14:paraId="4C3241F8" w14:textId="77777777" w:rsidR="00674B53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игровые ситуации по ПДД</w:t>
            </w:r>
          </w:p>
          <w:p w14:paraId="3F19B7C9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    </w:t>
            </w:r>
          </w:p>
        </w:tc>
        <w:tc>
          <w:tcPr>
            <w:tcW w:w="1515" w:type="dxa"/>
            <w:gridSpan w:val="2"/>
          </w:tcPr>
          <w:p w14:paraId="58AC7B0D" w14:textId="77777777" w:rsidR="001D478C" w:rsidRPr="00674B53" w:rsidRDefault="001D478C" w:rsidP="00476B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F9842D" w14:textId="77777777" w:rsidR="001D478C" w:rsidRPr="00674B53" w:rsidRDefault="001D478C" w:rsidP="00476B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5E50A61C" w14:textId="77777777" w:rsidR="001D478C" w:rsidRPr="00674B53" w:rsidRDefault="001D478C" w:rsidP="00476B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 летнего периода</w:t>
            </w:r>
          </w:p>
          <w:p w14:paraId="57017270" w14:textId="77777777" w:rsidR="001D478C" w:rsidRPr="00674B53" w:rsidRDefault="001D478C" w:rsidP="00476B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D900C99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404896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2D77D6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2E5B2250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401B2B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5F4519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FEF9F86" w14:textId="77777777" w:rsidTr="001D478C">
        <w:tc>
          <w:tcPr>
            <w:tcW w:w="4961" w:type="dxa"/>
            <w:gridSpan w:val="2"/>
          </w:tcPr>
          <w:p w14:paraId="4094CD4F" w14:textId="77777777" w:rsidR="001D478C" w:rsidRPr="001D478C" w:rsidRDefault="001D478C" w:rsidP="00476B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Проведение занятий по физкультурному и музыкальному развитию на воздухе</w:t>
            </w:r>
          </w:p>
          <w:p w14:paraId="27953348" w14:textId="77777777" w:rsidR="001D478C" w:rsidRPr="001D478C" w:rsidRDefault="001D478C" w:rsidP="00476B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Особое внимание уделять проведению </w:t>
            </w: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физкультурно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оздоровительных  мероприятий</w:t>
            </w:r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1DD1F75" w14:textId="77777777" w:rsidR="001D478C" w:rsidRDefault="001D478C" w:rsidP="00476B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подвижные игры, проведение элементов спортивных игр: футбола, бадминтона, тенниса</w:t>
            </w:r>
          </w:p>
          <w:p w14:paraId="3B0C9E3A" w14:textId="77777777" w:rsidR="00674B53" w:rsidRPr="001D478C" w:rsidRDefault="00674B53" w:rsidP="00476B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6E1EDEED" w14:textId="77777777" w:rsidR="001D478C" w:rsidRPr="00674B53" w:rsidRDefault="001D478C" w:rsidP="00476B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5B0B5B" w14:textId="77777777" w:rsidR="001D478C" w:rsidRPr="00674B53" w:rsidRDefault="001D478C" w:rsidP="00476B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  <w:p w14:paraId="0CCF7336" w14:textId="77777777" w:rsidR="001D478C" w:rsidRPr="00674B53" w:rsidRDefault="001D478C" w:rsidP="00476B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D83873B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E7A725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03FF93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7068AC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666C3FC9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D7EFCA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16F632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5F2BD98" w14:textId="77777777" w:rsidTr="001D478C">
        <w:tc>
          <w:tcPr>
            <w:tcW w:w="10587" w:type="dxa"/>
            <w:gridSpan w:val="6"/>
          </w:tcPr>
          <w:p w14:paraId="56C7BCD5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A4199C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>Организация тематических недель</w:t>
            </w:r>
          </w:p>
          <w:p w14:paraId="7D775487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478C" w:rsidRPr="001D478C" w14:paraId="48A171C7" w14:textId="77777777" w:rsidTr="001D478C">
        <w:tc>
          <w:tcPr>
            <w:tcW w:w="5103" w:type="dxa"/>
            <w:gridSpan w:val="3"/>
          </w:tcPr>
          <w:p w14:paraId="2C60687B" w14:textId="77777777" w:rsidR="001D478C" w:rsidRPr="001D478C" w:rsidRDefault="00674B53" w:rsidP="00B966F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«Добро пожаловать в летнюю сказку»</w:t>
            </w:r>
            <w:r w:rsidR="001D478C" w:rsidRPr="001D4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94FE9E" w14:textId="77777777" w:rsidR="001D478C" w:rsidRPr="001D478C" w:rsidRDefault="001D478C" w:rsidP="00B966F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  <w:p w14:paraId="33F8B543" w14:textId="77777777" w:rsidR="001D478C" w:rsidRPr="001D478C" w:rsidRDefault="001D478C" w:rsidP="00B966F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образовательный проект «Сказки Пушкина» (6 июня)</w:t>
            </w:r>
          </w:p>
        </w:tc>
        <w:tc>
          <w:tcPr>
            <w:tcW w:w="1373" w:type="dxa"/>
          </w:tcPr>
          <w:p w14:paraId="674E9837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325DC1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03.06-06.06.24 </w:t>
            </w:r>
          </w:p>
        </w:tc>
        <w:tc>
          <w:tcPr>
            <w:tcW w:w="2268" w:type="dxa"/>
          </w:tcPr>
          <w:p w14:paraId="2043A4E9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1A326B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2E0D206B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9F37442" w14:textId="77777777" w:rsidTr="001D478C">
        <w:tc>
          <w:tcPr>
            <w:tcW w:w="5103" w:type="dxa"/>
            <w:gridSpan w:val="3"/>
          </w:tcPr>
          <w:p w14:paraId="7496AF04" w14:textId="77777777" w:rsidR="001D478C" w:rsidRPr="001D478C" w:rsidRDefault="00674B53" w:rsidP="00B966F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«Всем сердцем любим Россию</w:t>
            </w:r>
            <w:r w:rsidR="001D478C" w:rsidRPr="001D478C">
              <w:rPr>
                <w:rFonts w:ascii="Times New Roman" w:hAnsi="Times New Roman"/>
                <w:sz w:val="28"/>
                <w:szCs w:val="28"/>
              </w:rPr>
              <w:t xml:space="preserve"> Флешмоб «Танцуй Россия» </w:t>
            </w:r>
          </w:p>
          <w:p w14:paraId="53C5107B" w14:textId="77777777" w:rsidR="001D478C" w:rsidRPr="001D478C" w:rsidRDefault="001D478C" w:rsidP="00B966F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(12 июня)  </w:t>
            </w:r>
          </w:p>
        </w:tc>
        <w:tc>
          <w:tcPr>
            <w:tcW w:w="1373" w:type="dxa"/>
          </w:tcPr>
          <w:p w14:paraId="4A162B67" w14:textId="77777777" w:rsidR="001D478C" w:rsidRPr="001D478C" w:rsidRDefault="001D478C" w:rsidP="005507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8BFDC3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10.06-14.06.24</w:t>
            </w:r>
          </w:p>
        </w:tc>
        <w:tc>
          <w:tcPr>
            <w:tcW w:w="2268" w:type="dxa"/>
          </w:tcPr>
          <w:p w14:paraId="4892F888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555950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6A503F15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90ED7C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8B614F3" w14:textId="77777777" w:rsidTr="001D478C">
        <w:tc>
          <w:tcPr>
            <w:tcW w:w="5103" w:type="dxa"/>
            <w:gridSpan w:val="3"/>
          </w:tcPr>
          <w:p w14:paraId="5BBFC305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Экологический досуг «Разноцветная книга</w:t>
            </w:r>
            <w:r w:rsidR="0067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природы» </w:t>
            </w:r>
          </w:p>
        </w:tc>
        <w:tc>
          <w:tcPr>
            <w:tcW w:w="1373" w:type="dxa"/>
          </w:tcPr>
          <w:p w14:paraId="66A975C0" w14:textId="77777777" w:rsidR="001D478C" w:rsidRPr="001D478C" w:rsidRDefault="001D478C" w:rsidP="009C788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0E1725EA" w14:textId="77777777" w:rsidR="001D478C" w:rsidRPr="001D478C" w:rsidRDefault="001D478C" w:rsidP="00476B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17.06-21.06.24 </w:t>
            </w:r>
          </w:p>
        </w:tc>
        <w:tc>
          <w:tcPr>
            <w:tcW w:w="2268" w:type="dxa"/>
          </w:tcPr>
          <w:p w14:paraId="29162959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523CFCAB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86376B3" w14:textId="77777777" w:rsidTr="001D478C">
        <w:tc>
          <w:tcPr>
            <w:tcW w:w="5103" w:type="dxa"/>
            <w:gridSpan w:val="3"/>
          </w:tcPr>
          <w:p w14:paraId="4C4E662C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 «Неделя физкультуры </w:t>
            </w:r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и  здоровья</w:t>
            </w:r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>»</w:t>
            </w:r>
            <w:r w:rsidRPr="001D478C">
              <w:rPr>
                <w:sz w:val="28"/>
                <w:szCs w:val="28"/>
              </w:rPr>
              <w:t xml:space="preserve">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>-Спортивные соревнования «Супер</w:t>
            </w:r>
          </w:p>
          <w:p w14:paraId="76B29327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Ниндзя»</w:t>
            </w:r>
          </w:p>
          <w:p w14:paraId="3BC431F5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14:paraId="70BD6855" w14:textId="77777777" w:rsidR="001D478C" w:rsidRPr="001D478C" w:rsidRDefault="001D478C" w:rsidP="00D251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2D586709" w14:textId="77777777" w:rsidR="001D478C" w:rsidRPr="001D478C" w:rsidRDefault="001D478C" w:rsidP="00D251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24.06- 28.06.24</w:t>
            </w:r>
          </w:p>
          <w:p w14:paraId="33759C50" w14:textId="77777777" w:rsidR="001D478C" w:rsidRPr="001D478C" w:rsidRDefault="001D478C" w:rsidP="00D251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FA6CF3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3F326F7C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0CEBAD49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39FFAD41" w14:textId="77777777" w:rsidTr="001D478C">
        <w:tc>
          <w:tcPr>
            <w:tcW w:w="5103" w:type="dxa"/>
            <w:gridSpan w:val="3"/>
          </w:tcPr>
          <w:p w14:paraId="2ACD9F2C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Международный день светофора</w:t>
            </w:r>
          </w:p>
          <w:p w14:paraId="2D603546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Подвижные игры «Светофор дает</w:t>
            </w:r>
          </w:p>
          <w:p w14:paraId="5EE8938C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советы». Досуг «Генерал дорожных</w:t>
            </w:r>
          </w:p>
          <w:p w14:paraId="1B7148E3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знаков» (5 августа)</w:t>
            </w:r>
            <w:r w:rsidRPr="001D478C">
              <w:rPr>
                <w:rFonts w:ascii="Times New Roman" w:hAnsi="Times New Roman"/>
                <w:sz w:val="28"/>
                <w:szCs w:val="28"/>
              </w:rPr>
              <w:cr/>
              <w:t xml:space="preserve"> </w:t>
            </w:r>
          </w:p>
        </w:tc>
        <w:tc>
          <w:tcPr>
            <w:tcW w:w="1373" w:type="dxa"/>
          </w:tcPr>
          <w:p w14:paraId="6405FCF0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C5602C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05.08-09.08.24</w:t>
            </w:r>
          </w:p>
        </w:tc>
        <w:tc>
          <w:tcPr>
            <w:tcW w:w="2268" w:type="dxa"/>
          </w:tcPr>
          <w:p w14:paraId="330761C9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3D3F21C7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55031C3" w14:textId="77777777" w:rsidTr="001D478C">
        <w:tc>
          <w:tcPr>
            <w:tcW w:w="5103" w:type="dxa"/>
            <w:gridSpan w:val="3"/>
          </w:tcPr>
          <w:p w14:paraId="20A667EA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«Лайт прогулка». Использование территории ДОУ и парковой зоны и для релаксации </w:t>
            </w:r>
            <w:r w:rsidR="00CF36E3">
              <w:rPr>
                <w:rFonts w:ascii="Times New Roman" w:hAnsi="Times New Roman"/>
                <w:sz w:val="28"/>
                <w:szCs w:val="28"/>
              </w:rPr>
              <w:t xml:space="preserve">и экспериментирования </w:t>
            </w:r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детей( </w:t>
            </w: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палатка</w:t>
            </w:r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>,шатёр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>, гамак, пляжный зонт, игры из</w:t>
            </w:r>
            <w:r w:rsidR="00CF3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>природного материала, массажные</w:t>
            </w:r>
          </w:p>
          <w:p w14:paraId="2AED328F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тренажёры.</w:t>
            </w:r>
          </w:p>
        </w:tc>
        <w:tc>
          <w:tcPr>
            <w:tcW w:w="1373" w:type="dxa"/>
          </w:tcPr>
          <w:p w14:paraId="68B9546A" w14:textId="77777777" w:rsidR="001D478C" w:rsidRPr="001D478C" w:rsidRDefault="001D478C" w:rsidP="00476B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28E856C1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12.08-16.08.24</w:t>
            </w:r>
          </w:p>
        </w:tc>
        <w:tc>
          <w:tcPr>
            <w:tcW w:w="2268" w:type="dxa"/>
          </w:tcPr>
          <w:p w14:paraId="7454E155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55750F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2478B1F8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5CDFBE5" w14:textId="77777777" w:rsidTr="001D478C">
        <w:tc>
          <w:tcPr>
            <w:tcW w:w="5103" w:type="dxa"/>
            <w:gridSpan w:val="3"/>
          </w:tcPr>
          <w:p w14:paraId="3091E84C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«Музыкальный калейдоскоп» («Угадай</w:t>
            </w:r>
          </w:p>
          <w:p w14:paraId="68897902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мелодию», «Продолжи песню», «Караоке»,</w:t>
            </w:r>
          </w:p>
          <w:p w14:paraId="7CF433EA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«Угадай из какого мультфильма музыка?»</w:t>
            </w:r>
          </w:p>
        </w:tc>
        <w:tc>
          <w:tcPr>
            <w:tcW w:w="1373" w:type="dxa"/>
          </w:tcPr>
          <w:p w14:paraId="3F789151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19.08-23.08.24 </w:t>
            </w:r>
          </w:p>
        </w:tc>
        <w:tc>
          <w:tcPr>
            <w:tcW w:w="2268" w:type="dxa"/>
          </w:tcPr>
          <w:p w14:paraId="0F6BAD44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30E2BF34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7792027" w14:textId="77777777" w:rsidTr="001D478C">
        <w:tc>
          <w:tcPr>
            <w:tcW w:w="5103" w:type="dxa"/>
            <w:gridSpan w:val="3"/>
          </w:tcPr>
          <w:p w14:paraId="4A45370A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« До</w:t>
            </w:r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свиданья, лето» </w:t>
            </w:r>
          </w:p>
          <w:p w14:paraId="5C5D52F9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>-моб</w:t>
            </w:r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«Радужное сияние»</w:t>
            </w:r>
          </w:p>
        </w:tc>
        <w:tc>
          <w:tcPr>
            <w:tcW w:w="1373" w:type="dxa"/>
          </w:tcPr>
          <w:p w14:paraId="0344FA38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26.08-30.08.24 </w:t>
            </w:r>
          </w:p>
        </w:tc>
        <w:tc>
          <w:tcPr>
            <w:tcW w:w="2268" w:type="dxa"/>
          </w:tcPr>
          <w:p w14:paraId="083FEF11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17C325EA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34923819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7EE737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22219F35" w14:textId="77777777" w:rsidTr="001D478C">
        <w:tc>
          <w:tcPr>
            <w:tcW w:w="10587" w:type="dxa"/>
            <w:gridSpan w:val="6"/>
          </w:tcPr>
          <w:p w14:paraId="2CD3615E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4B2DE3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>Беседы с детьми</w:t>
            </w:r>
          </w:p>
          <w:p w14:paraId="132C3608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478C" w:rsidRPr="001D478C" w14:paraId="2B2CDBCD" w14:textId="77777777" w:rsidTr="001D478C">
        <w:tc>
          <w:tcPr>
            <w:tcW w:w="5103" w:type="dxa"/>
            <w:gridSpan w:val="3"/>
          </w:tcPr>
          <w:p w14:paraId="7EE586F9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lastRenderedPageBreak/>
              <w:t>Беседы с детьми:</w:t>
            </w:r>
          </w:p>
          <w:p w14:paraId="4677ECAD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«Болезни грязных рук»</w:t>
            </w:r>
          </w:p>
          <w:p w14:paraId="01BF8A2F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«Ядовитые растения и грибы»</w:t>
            </w:r>
          </w:p>
          <w:p w14:paraId="2C24DEAE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«Будь внимательным на дороге!»</w:t>
            </w:r>
          </w:p>
          <w:p w14:paraId="1D7F7622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«Что можно и что нельзя»</w:t>
            </w:r>
          </w:p>
          <w:p w14:paraId="3DE3B451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«Наш друг – светофор»</w:t>
            </w:r>
          </w:p>
          <w:p w14:paraId="63896994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«Что такое огонь?»</w:t>
            </w:r>
          </w:p>
          <w:p w14:paraId="29A45105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«Правила поведения у водоема»</w:t>
            </w:r>
          </w:p>
          <w:p w14:paraId="1FC50921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«Закаляйся, если хочешь быть здоров!»</w:t>
            </w:r>
          </w:p>
        </w:tc>
        <w:tc>
          <w:tcPr>
            <w:tcW w:w="1373" w:type="dxa"/>
          </w:tcPr>
          <w:p w14:paraId="64FC086F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DC752C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268" w:type="dxa"/>
          </w:tcPr>
          <w:p w14:paraId="2B87F393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19981909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14:paraId="7B051E72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0E6DF3C1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81A231C" w14:textId="77777777" w:rsidTr="001D478C">
        <w:tc>
          <w:tcPr>
            <w:tcW w:w="5103" w:type="dxa"/>
            <w:gridSpan w:val="3"/>
          </w:tcPr>
          <w:p w14:paraId="72F91326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«Исследовательская деятельность с детьми дошкольного возраста в летний оздоровительный </w:t>
            </w:r>
            <w:proofErr w:type="gramStart"/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период  «</w:t>
            </w:r>
            <w:proofErr w:type="gramEnd"/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Лаборатория Водяного»</w:t>
            </w:r>
          </w:p>
        </w:tc>
        <w:tc>
          <w:tcPr>
            <w:tcW w:w="1373" w:type="dxa"/>
          </w:tcPr>
          <w:p w14:paraId="5860842D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09BB976E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268" w:type="dxa"/>
          </w:tcPr>
          <w:p w14:paraId="7CAD0BB5" w14:textId="77777777" w:rsidR="001D478C" w:rsidRPr="001D478C" w:rsidRDefault="001D478C" w:rsidP="008C185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15A71A2A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46A37707" w14:textId="77777777" w:rsidR="001D478C" w:rsidRPr="001D478C" w:rsidRDefault="001D478C" w:rsidP="008C185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6CB5731" w14:textId="77777777" w:rsidTr="001D478C">
        <w:tc>
          <w:tcPr>
            <w:tcW w:w="10587" w:type="dxa"/>
            <w:gridSpan w:val="6"/>
          </w:tcPr>
          <w:p w14:paraId="6DC19B4C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6FA04E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 xml:space="preserve">Работа с родителями </w:t>
            </w:r>
          </w:p>
          <w:p w14:paraId="5065A72D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478C" w:rsidRPr="001D478C" w14:paraId="3EF051EB" w14:textId="77777777" w:rsidTr="001D478C">
        <w:tc>
          <w:tcPr>
            <w:tcW w:w="5103" w:type="dxa"/>
            <w:gridSpan w:val="3"/>
          </w:tcPr>
          <w:p w14:paraId="21DCD795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0472E5F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консультаций на темы:</w:t>
            </w:r>
          </w:p>
          <w:p w14:paraId="35CAB1AD" w14:textId="77777777" w:rsidR="001D478C" w:rsidRPr="001D478C" w:rsidRDefault="001D478C" w:rsidP="009154F5">
            <w:pPr>
              <w:tabs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78C">
              <w:rPr>
                <w:rFonts w:ascii="Times New Roman" w:hAnsi="Times New Roman" w:cs="Times New Roman"/>
                <w:sz w:val="28"/>
                <w:szCs w:val="28"/>
              </w:rPr>
              <w:t>Оформление санитарных бюллетеней, папок-передвижек в группах:</w:t>
            </w:r>
          </w:p>
          <w:p w14:paraId="3C0F1868" w14:textId="77777777" w:rsidR="001D478C" w:rsidRPr="001D478C" w:rsidRDefault="001D478C" w:rsidP="009154F5">
            <w:pPr>
              <w:tabs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78C">
              <w:rPr>
                <w:rFonts w:ascii="Times New Roman" w:hAnsi="Times New Roman" w:cs="Times New Roman"/>
                <w:sz w:val="28"/>
                <w:szCs w:val="28"/>
              </w:rPr>
              <w:t>- «Клещевой энцефалит»;</w:t>
            </w:r>
          </w:p>
          <w:p w14:paraId="2A283077" w14:textId="77777777" w:rsidR="001D478C" w:rsidRPr="001D478C" w:rsidRDefault="001D478C" w:rsidP="009154F5">
            <w:pPr>
              <w:tabs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78C">
              <w:rPr>
                <w:rFonts w:ascii="Times New Roman" w:hAnsi="Times New Roman" w:cs="Times New Roman"/>
                <w:sz w:val="28"/>
                <w:szCs w:val="28"/>
              </w:rPr>
              <w:t>- «Кишечные инфекции»;</w:t>
            </w:r>
          </w:p>
          <w:p w14:paraId="62D8012C" w14:textId="77777777" w:rsidR="001D478C" w:rsidRPr="001D478C" w:rsidRDefault="001D478C" w:rsidP="009154F5">
            <w:pPr>
              <w:tabs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78C">
              <w:rPr>
                <w:rFonts w:ascii="Times New Roman" w:hAnsi="Times New Roman" w:cs="Times New Roman"/>
                <w:sz w:val="28"/>
                <w:szCs w:val="28"/>
              </w:rPr>
              <w:t>- «Улицы города (о детском травматизме и</w:t>
            </w:r>
          </w:p>
          <w:p w14:paraId="13B1DAD1" w14:textId="77777777" w:rsidR="001D478C" w:rsidRPr="001D478C" w:rsidRDefault="001D478C" w:rsidP="009154F5">
            <w:pPr>
              <w:tabs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78C">
              <w:rPr>
                <w:rFonts w:ascii="Times New Roman" w:hAnsi="Times New Roman" w:cs="Times New Roman"/>
                <w:sz w:val="28"/>
                <w:szCs w:val="28"/>
              </w:rPr>
              <w:t>опасности на дороге)»</w:t>
            </w:r>
          </w:p>
          <w:p w14:paraId="292431A2" w14:textId="77777777" w:rsidR="001D478C" w:rsidRPr="001D478C" w:rsidRDefault="001D478C" w:rsidP="009154F5">
            <w:pPr>
              <w:tabs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78C">
              <w:rPr>
                <w:rFonts w:ascii="Times New Roman" w:hAnsi="Times New Roman" w:cs="Times New Roman"/>
                <w:sz w:val="28"/>
                <w:szCs w:val="28"/>
              </w:rPr>
              <w:t>- «Опасное солнце»</w:t>
            </w:r>
          </w:p>
          <w:p w14:paraId="6C90E60C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«Особенности закаливания и оздоровления детей в летний период в условиях семьи»</w:t>
            </w:r>
          </w:p>
          <w:p w14:paraId="0DD63E2B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«Лето – пора закаляться»;</w:t>
            </w:r>
          </w:p>
          <w:p w14:paraId="6F1BA8FF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- «Профилактика кишечных и </w:t>
            </w:r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вирусных  инфекций</w:t>
            </w:r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32F3361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«Познавательное развитие детей летом»</w:t>
            </w:r>
          </w:p>
          <w:p w14:paraId="14D2C3B8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Выставка детских рисунков, выполненных</w:t>
            </w:r>
          </w:p>
          <w:p w14:paraId="74AB1526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совместно с родителями «Как я провел лето»</w:t>
            </w:r>
          </w:p>
          <w:p w14:paraId="6257528E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14:paraId="4B070640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8797F8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DDF350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CC2551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4AC08BC9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57BF857F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69712D0E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35DA5CB6" w14:textId="77777777" w:rsidR="001D478C" w:rsidRPr="001D478C" w:rsidRDefault="001D478C" w:rsidP="00B966F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2377CE" w14:textId="77777777" w:rsidR="001D478C" w:rsidRPr="001D478C" w:rsidRDefault="001D478C" w:rsidP="00B966F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B7CA78" w14:textId="77777777" w:rsidR="001D478C" w:rsidRPr="001D478C" w:rsidRDefault="001D478C" w:rsidP="00B966F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14:paraId="01DF0CA7" w14:textId="77777777" w:rsidR="001D478C" w:rsidRPr="001D478C" w:rsidRDefault="001D478C" w:rsidP="00B966F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64F518D7" w14:textId="77777777" w:rsidR="001D478C" w:rsidRPr="001D478C" w:rsidRDefault="001D478C" w:rsidP="00B966F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C6D676" w14:textId="77777777" w:rsidR="001D478C" w:rsidRPr="001D478C" w:rsidRDefault="001D478C" w:rsidP="00B966F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1E3BFE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DD591DA" w14:textId="77777777" w:rsidTr="001D478C">
        <w:tc>
          <w:tcPr>
            <w:tcW w:w="5103" w:type="dxa"/>
            <w:gridSpan w:val="3"/>
          </w:tcPr>
          <w:p w14:paraId="24838BA0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Консультации с родителями вновь</w:t>
            </w:r>
          </w:p>
          <w:p w14:paraId="65903823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поступающих детей «Ребенок идет в</w:t>
            </w:r>
          </w:p>
          <w:p w14:paraId="68C68DB3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детский сад»</w:t>
            </w:r>
          </w:p>
        </w:tc>
        <w:tc>
          <w:tcPr>
            <w:tcW w:w="1373" w:type="dxa"/>
          </w:tcPr>
          <w:p w14:paraId="2436F6F4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ACA9D5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14:paraId="59FC3D40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C6973E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A4FAF2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393BCC17" w14:textId="77777777" w:rsidR="001D478C" w:rsidRPr="001D478C" w:rsidRDefault="001D478C" w:rsidP="009154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46114E58" w14:textId="77777777" w:rsidR="001D478C" w:rsidRPr="001D478C" w:rsidRDefault="001D478C" w:rsidP="009154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20F76475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331DFD7" w14:textId="77777777" w:rsidTr="001D478C">
        <w:tc>
          <w:tcPr>
            <w:tcW w:w="10587" w:type="dxa"/>
            <w:gridSpan w:val="6"/>
          </w:tcPr>
          <w:p w14:paraId="15493EA0" w14:textId="77777777" w:rsidR="001D478C" w:rsidRPr="001D478C" w:rsidRDefault="001D478C" w:rsidP="00173D95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29F892" w14:textId="6CEE63EC" w:rsidR="001D478C" w:rsidRPr="001D478C" w:rsidRDefault="001D478C" w:rsidP="0074067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1D478C" w:rsidRPr="001D478C" w14:paraId="7D73734B" w14:textId="77777777" w:rsidTr="001D478C">
        <w:tc>
          <w:tcPr>
            <w:tcW w:w="5103" w:type="dxa"/>
            <w:gridSpan w:val="3"/>
          </w:tcPr>
          <w:p w14:paraId="6B651D09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Медицинский и профилактический осмотр</w:t>
            </w:r>
          </w:p>
          <w:p w14:paraId="2117CB9F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детей.</w:t>
            </w:r>
          </w:p>
        </w:tc>
        <w:tc>
          <w:tcPr>
            <w:tcW w:w="1373" w:type="dxa"/>
          </w:tcPr>
          <w:p w14:paraId="28EB553A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  <w:p w14:paraId="673149F7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</w:p>
        </w:tc>
        <w:tc>
          <w:tcPr>
            <w:tcW w:w="2268" w:type="dxa"/>
          </w:tcPr>
          <w:p w14:paraId="68EF75E6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Медицинские работники</w:t>
            </w:r>
          </w:p>
        </w:tc>
        <w:tc>
          <w:tcPr>
            <w:tcW w:w="1843" w:type="dxa"/>
          </w:tcPr>
          <w:p w14:paraId="458AEB58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756638D2" w14:textId="77777777" w:rsidTr="001D478C">
        <w:tc>
          <w:tcPr>
            <w:tcW w:w="5103" w:type="dxa"/>
            <w:gridSpan w:val="3"/>
          </w:tcPr>
          <w:p w14:paraId="511B0CC4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 xml:space="preserve">Антропометрия </w:t>
            </w:r>
          </w:p>
        </w:tc>
        <w:tc>
          <w:tcPr>
            <w:tcW w:w="1373" w:type="dxa"/>
          </w:tcPr>
          <w:p w14:paraId="15C5933F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57AE9BC5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</w:tcPr>
          <w:p w14:paraId="609AC422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14:paraId="2C6337F3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5F628CB6" w14:textId="77777777" w:rsidTr="001D478C">
        <w:tc>
          <w:tcPr>
            <w:tcW w:w="5103" w:type="dxa"/>
            <w:gridSpan w:val="3"/>
          </w:tcPr>
          <w:p w14:paraId="6D9EBE6E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1373" w:type="dxa"/>
          </w:tcPr>
          <w:p w14:paraId="7DFC82C2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5B3155F8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0EBBF0ED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5B1661CD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14:paraId="04B2EE09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19AFD172" w14:textId="77777777" w:rsidTr="001D478C">
        <w:tc>
          <w:tcPr>
            <w:tcW w:w="5103" w:type="dxa"/>
            <w:gridSpan w:val="3"/>
          </w:tcPr>
          <w:p w14:paraId="62BCF9DB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Организация питания</w:t>
            </w:r>
          </w:p>
          <w:p w14:paraId="06CA3B4D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1751AC4D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14:paraId="334BC9B5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14:paraId="7D860662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32A9BDB1" w14:textId="77777777" w:rsidTr="001D478C">
        <w:tc>
          <w:tcPr>
            <w:tcW w:w="5103" w:type="dxa"/>
            <w:gridSpan w:val="3"/>
          </w:tcPr>
          <w:p w14:paraId="0902AF00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Анализ посещаемости, заболеваемости</w:t>
            </w:r>
          </w:p>
          <w:p w14:paraId="47004966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710CA2F2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14:paraId="0CD41667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14:paraId="3F6C23E4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27A6823" w14:textId="77777777" w:rsidTr="001D478C">
        <w:tc>
          <w:tcPr>
            <w:tcW w:w="5103" w:type="dxa"/>
            <w:gridSpan w:val="3"/>
          </w:tcPr>
          <w:p w14:paraId="34DEFD4D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Санитарно-гигиеническое содержание помещений, территории ДОУ</w:t>
            </w:r>
          </w:p>
          <w:p w14:paraId="69A8502E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7918F369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14:paraId="4D3F0944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14:paraId="065354F1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>. по АХР</w:t>
            </w:r>
          </w:p>
        </w:tc>
        <w:tc>
          <w:tcPr>
            <w:tcW w:w="1843" w:type="dxa"/>
          </w:tcPr>
          <w:p w14:paraId="45EE4FDB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68D8811" w14:textId="77777777" w:rsidTr="001D478C">
        <w:tc>
          <w:tcPr>
            <w:tcW w:w="5103" w:type="dxa"/>
            <w:gridSpan w:val="3"/>
          </w:tcPr>
          <w:p w14:paraId="0CF9EFEB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Соблюдение инструкций по охране труда и технике безопасности</w:t>
            </w:r>
          </w:p>
        </w:tc>
        <w:tc>
          <w:tcPr>
            <w:tcW w:w="1373" w:type="dxa"/>
          </w:tcPr>
          <w:p w14:paraId="6B75BEBE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268" w:type="dxa"/>
          </w:tcPr>
          <w:p w14:paraId="1F237DF4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2FA3C818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>. по АХР</w:t>
            </w:r>
          </w:p>
        </w:tc>
        <w:tc>
          <w:tcPr>
            <w:tcW w:w="1843" w:type="dxa"/>
          </w:tcPr>
          <w:p w14:paraId="393FFB04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2FD4CF2F" w14:textId="77777777" w:rsidTr="001D478C">
        <w:tc>
          <w:tcPr>
            <w:tcW w:w="5103" w:type="dxa"/>
            <w:gridSpan w:val="3"/>
          </w:tcPr>
          <w:p w14:paraId="5EA9D62E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Состояние образовательной работы по возрастам</w:t>
            </w:r>
          </w:p>
        </w:tc>
        <w:tc>
          <w:tcPr>
            <w:tcW w:w="1373" w:type="dxa"/>
          </w:tcPr>
          <w:p w14:paraId="348A9308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268" w:type="dxa"/>
          </w:tcPr>
          <w:p w14:paraId="43375819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14:paraId="3D3B87C8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185F472" w14:textId="77777777" w:rsidTr="001D478C">
        <w:tc>
          <w:tcPr>
            <w:tcW w:w="5103" w:type="dxa"/>
            <w:gridSpan w:val="3"/>
          </w:tcPr>
          <w:p w14:paraId="121D1B83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Календарное планирование, ведение документаций педагогов</w:t>
            </w:r>
          </w:p>
        </w:tc>
        <w:tc>
          <w:tcPr>
            <w:tcW w:w="1373" w:type="dxa"/>
          </w:tcPr>
          <w:p w14:paraId="01B5377A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201DF05B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379A8CE8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14:paraId="3F1C7374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3F02A4CB" w14:textId="77777777" w:rsidTr="001D478C">
        <w:tc>
          <w:tcPr>
            <w:tcW w:w="5103" w:type="dxa"/>
            <w:gridSpan w:val="3"/>
          </w:tcPr>
          <w:p w14:paraId="4AFF81F2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Состояние предметно-пространственной среды в группах и на участках</w:t>
            </w:r>
          </w:p>
        </w:tc>
        <w:tc>
          <w:tcPr>
            <w:tcW w:w="1373" w:type="dxa"/>
          </w:tcPr>
          <w:p w14:paraId="4728F429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14:paraId="092B9B2B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68EC8507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14:paraId="54B85786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E8D5197" w14:textId="77777777" w:rsidTr="001D478C">
        <w:tc>
          <w:tcPr>
            <w:tcW w:w="10587" w:type="dxa"/>
            <w:gridSpan w:val="6"/>
          </w:tcPr>
          <w:p w14:paraId="6378D5E9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DB34781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Административно-хозяйственная деятельность</w:t>
            </w:r>
          </w:p>
          <w:p w14:paraId="51CADD01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478C" w:rsidRPr="001D478C" w14:paraId="21732E5D" w14:textId="77777777" w:rsidTr="001D478C">
        <w:tc>
          <w:tcPr>
            <w:tcW w:w="5103" w:type="dxa"/>
            <w:gridSpan w:val="3"/>
          </w:tcPr>
          <w:p w14:paraId="3E801314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Оформление клумб и цветников</w:t>
            </w:r>
          </w:p>
        </w:tc>
        <w:tc>
          <w:tcPr>
            <w:tcW w:w="1373" w:type="dxa"/>
          </w:tcPr>
          <w:p w14:paraId="5268BE9B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17652012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</w:tcPr>
          <w:p w14:paraId="1D8C0B43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Сотрудники ДОУ</w:t>
            </w:r>
          </w:p>
        </w:tc>
        <w:tc>
          <w:tcPr>
            <w:tcW w:w="1843" w:type="dxa"/>
          </w:tcPr>
          <w:p w14:paraId="2098D013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4FBA2A8" w14:textId="77777777" w:rsidTr="001D478C">
        <w:tc>
          <w:tcPr>
            <w:tcW w:w="5103" w:type="dxa"/>
            <w:gridSpan w:val="3"/>
          </w:tcPr>
          <w:p w14:paraId="5AC667DF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Обновление песка в песочницах</w:t>
            </w:r>
          </w:p>
        </w:tc>
        <w:tc>
          <w:tcPr>
            <w:tcW w:w="1373" w:type="dxa"/>
          </w:tcPr>
          <w:p w14:paraId="088BB7CC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14:paraId="7316C228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>. по АХР</w:t>
            </w:r>
          </w:p>
          <w:p w14:paraId="4B236973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2891306E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C69DD4A" w14:textId="77777777" w:rsidTr="001D478C">
        <w:tc>
          <w:tcPr>
            <w:tcW w:w="5103" w:type="dxa"/>
            <w:gridSpan w:val="3"/>
          </w:tcPr>
          <w:p w14:paraId="249BF7CD" w14:textId="77777777" w:rsidR="001D478C" w:rsidRPr="001D478C" w:rsidRDefault="001D478C" w:rsidP="008C185B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Ремонт и покраска спортивного и игрового</w:t>
            </w:r>
          </w:p>
          <w:p w14:paraId="0E7E351D" w14:textId="77777777" w:rsidR="001D478C" w:rsidRPr="001D478C" w:rsidRDefault="001D478C" w:rsidP="008C185B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оборудования на участках детского сада</w:t>
            </w:r>
          </w:p>
        </w:tc>
        <w:tc>
          <w:tcPr>
            <w:tcW w:w="1373" w:type="dxa"/>
          </w:tcPr>
          <w:p w14:paraId="1AC85182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14:paraId="11EBB601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АХР</w:t>
            </w:r>
          </w:p>
          <w:p w14:paraId="1AB20CAC" w14:textId="77777777" w:rsidR="001D478C" w:rsidRPr="001D478C" w:rsidRDefault="001D478C" w:rsidP="008C1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Воспиатели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B9CE0D3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279F76B6" w14:textId="77777777" w:rsidTr="001D478C">
        <w:tc>
          <w:tcPr>
            <w:tcW w:w="5103" w:type="dxa"/>
            <w:gridSpan w:val="3"/>
          </w:tcPr>
          <w:p w14:paraId="545B232B" w14:textId="77777777" w:rsidR="001D478C" w:rsidRPr="001D478C" w:rsidRDefault="001D478C" w:rsidP="008C185B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Покос травы на детских площадках,</w:t>
            </w:r>
          </w:p>
          <w:p w14:paraId="476106CE" w14:textId="77777777" w:rsidR="001D478C" w:rsidRPr="001D478C" w:rsidRDefault="001D478C" w:rsidP="008C185B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подрезка кустарников</w:t>
            </w:r>
          </w:p>
        </w:tc>
        <w:tc>
          <w:tcPr>
            <w:tcW w:w="1373" w:type="dxa"/>
          </w:tcPr>
          <w:p w14:paraId="704EF309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14:paraId="1FCE972F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 лета</w:t>
            </w:r>
          </w:p>
        </w:tc>
        <w:tc>
          <w:tcPr>
            <w:tcW w:w="2268" w:type="dxa"/>
          </w:tcPr>
          <w:p w14:paraId="538AA3BD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>. по АХР</w:t>
            </w:r>
          </w:p>
        </w:tc>
        <w:tc>
          <w:tcPr>
            <w:tcW w:w="1843" w:type="dxa"/>
          </w:tcPr>
          <w:p w14:paraId="08B8764F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7A3C6580" w14:textId="77777777" w:rsidTr="001D478C">
        <w:tc>
          <w:tcPr>
            <w:tcW w:w="5103" w:type="dxa"/>
            <w:gridSpan w:val="3"/>
          </w:tcPr>
          <w:p w14:paraId="2B99FEEF" w14:textId="77777777" w:rsidR="001D478C" w:rsidRPr="001D478C" w:rsidRDefault="001D478C" w:rsidP="008C185B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к новому учебному году 2024-2025 </w:t>
            </w:r>
          </w:p>
        </w:tc>
        <w:tc>
          <w:tcPr>
            <w:tcW w:w="1373" w:type="dxa"/>
          </w:tcPr>
          <w:p w14:paraId="4DD5CFFE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14:paraId="1E9933D1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лета</w:t>
            </w:r>
          </w:p>
        </w:tc>
        <w:tc>
          <w:tcPr>
            <w:tcW w:w="2268" w:type="dxa"/>
          </w:tcPr>
          <w:p w14:paraId="7665AC05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35852684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АХР</w:t>
            </w:r>
          </w:p>
          <w:p w14:paraId="5023629B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788AA72D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0EDEF3" w14:textId="77777777" w:rsidR="00D5292D" w:rsidRPr="001D478C" w:rsidRDefault="00D5292D" w:rsidP="00D5292D">
      <w:pPr>
        <w:pStyle w:val="a8"/>
        <w:rPr>
          <w:rFonts w:ascii="Times New Roman" w:hAnsi="Times New Roman"/>
          <w:sz w:val="28"/>
          <w:szCs w:val="28"/>
        </w:rPr>
      </w:pPr>
    </w:p>
    <w:p w14:paraId="278C0F6F" w14:textId="77777777" w:rsidR="00D5292D" w:rsidRPr="00D5292D" w:rsidRDefault="00D5292D" w:rsidP="00D5292D">
      <w:pPr>
        <w:pStyle w:val="a8"/>
        <w:rPr>
          <w:rFonts w:ascii="Times New Roman" w:hAnsi="Times New Roman"/>
          <w:sz w:val="24"/>
          <w:szCs w:val="24"/>
        </w:rPr>
      </w:pPr>
    </w:p>
    <w:p w14:paraId="4338D23E" w14:textId="77777777" w:rsidR="00D5292D" w:rsidRPr="00D5292D" w:rsidRDefault="00D5292D" w:rsidP="00D5292D">
      <w:pPr>
        <w:pStyle w:val="a8"/>
        <w:rPr>
          <w:rFonts w:ascii="Times New Roman" w:hAnsi="Times New Roman"/>
          <w:sz w:val="24"/>
          <w:szCs w:val="24"/>
        </w:rPr>
      </w:pPr>
    </w:p>
    <w:p w14:paraId="75E661D9" w14:textId="77777777" w:rsidR="00D5292D" w:rsidRDefault="00D5292D" w:rsidP="00D5292D">
      <w:pPr>
        <w:jc w:val="center"/>
        <w:rPr>
          <w:i/>
          <w:sz w:val="28"/>
          <w:szCs w:val="28"/>
        </w:rPr>
      </w:pPr>
    </w:p>
    <w:p w14:paraId="2244AD0E" w14:textId="77777777" w:rsidR="00D5292D" w:rsidRDefault="00D5292D" w:rsidP="00D5292D">
      <w:pPr>
        <w:jc w:val="center"/>
        <w:rPr>
          <w:i/>
          <w:sz w:val="28"/>
          <w:szCs w:val="28"/>
        </w:rPr>
      </w:pPr>
    </w:p>
    <w:p w14:paraId="3FAFC93A" w14:textId="77777777" w:rsidR="00D5292D" w:rsidRDefault="00D5292D" w:rsidP="00D5292D">
      <w:pPr>
        <w:jc w:val="center"/>
        <w:rPr>
          <w:i/>
          <w:sz w:val="28"/>
          <w:szCs w:val="28"/>
        </w:rPr>
      </w:pPr>
    </w:p>
    <w:p w14:paraId="55C7996D" w14:textId="77777777" w:rsidR="00D5292D" w:rsidRDefault="00D5292D" w:rsidP="00D5292D">
      <w:pPr>
        <w:jc w:val="center"/>
        <w:rPr>
          <w:i/>
          <w:sz w:val="28"/>
          <w:szCs w:val="28"/>
        </w:rPr>
      </w:pPr>
    </w:p>
    <w:p w14:paraId="6555BEE4" w14:textId="77777777" w:rsidR="00D5292D" w:rsidRDefault="00D5292D" w:rsidP="00D5292D">
      <w:pPr>
        <w:jc w:val="center"/>
        <w:rPr>
          <w:i/>
          <w:sz w:val="28"/>
          <w:szCs w:val="28"/>
        </w:rPr>
      </w:pPr>
    </w:p>
    <w:p w14:paraId="258917EE" w14:textId="77777777" w:rsidR="00D5292D" w:rsidRDefault="00D5292D" w:rsidP="00D5292D">
      <w:pPr>
        <w:jc w:val="center"/>
        <w:rPr>
          <w:i/>
          <w:sz w:val="28"/>
          <w:szCs w:val="28"/>
        </w:rPr>
      </w:pPr>
    </w:p>
    <w:p w14:paraId="1767DCE8" w14:textId="77777777" w:rsidR="00833177" w:rsidRDefault="00833177"/>
    <w:sectPr w:rsidR="0083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01A"/>
    <w:multiLevelType w:val="hybridMultilevel"/>
    <w:tmpl w:val="3FB2E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A38"/>
    <w:multiLevelType w:val="hybridMultilevel"/>
    <w:tmpl w:val="B7885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66FB2"/>
    <w:multiLevelType w:val="hybridMultilevel"/>
    <w:tmpl w:val="912CD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26A1"/>
    <w:multiLevelType w:val="hybridMultilevel"/>
    <w:tmpl w:val="4E129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057D8"/>
    <w:multiLevelType w:val="hybridMultilevel"/>
    <w:tmpl w:val="824AE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67889"/>
    <w:multiLevelType w:val="hybridMultilevel"/>
    <w:tmpl w:val="EEF01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3768"/>
    <w:multiLevelType w:val="hybridMultilevel"/>
    <w:tmpl w:val="C15EB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B7C2B"/>
    <w:multiLevelType w:val="hybridMultilevel"/>
    <w:tmpl w:val="C4EA0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93DF7"/>
    <w:multiLevelType w:val="hybridMultilevel"/>
    <w:tmpl w:val="ECD43BC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22D4DD9"/>
    <w:multiLevelType w:val="hybridMultilevel"/>
    <w:tmpl w:val="9E662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A5825"/>
    <w:multiLevelType w:val="hybridMultilevel"/>
    <w:tmpl w:val="BC8E2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C6033"/>
    <w:multiLevelType w:val="hybridMultilevel"/>
    <w:tmpl w:val="B720B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2D"/>
    <w:rsid w:val="000725DA"/>
    <w:rsid w:val="00080EFB"/>
    <w:rsid w:val="000838AB"/>
    <w:rsid w:val="00173D95"/>
    <w:rsid w:val="001A3307"/>
    <w:rsid w:val="001C2B90"/>
    <w:rsid w:val="001D478C"/>
    <w:rsid w:val="0028138A"/>
    <w:rsid w:val="002D03D8"/>
    <w:rsid w:val="003045F5"/>
    <w:rsid w:val="00315AFF"/>
    <w:rsid w:val="003E216A"/>
    <w:rsid w:val="00455A62"/>
    <w:rsid w:val="00476B8A"/>
    <w:rsid w:val="00550719"/>
    <w:rsid w:val="00581FAC"/>
    <w:rsid w:val="005C3756"/>
    <w:rsid w:val="0060234D"/>
    <w:rsid w:val="00674B53"/>
    <w:rsid w:val="006C53B3"/>
    <w:rsid w:val="0070414E"/>
    <w:rsid w:val="00740673"/>
    <w:rsid w:val="0078207D"/>
    <w:rsid w:val="008130D6"/>
    <w:rsid w:val="00833177"/>
    <w:rsid w:val="008C185B"/>
    <w:rsid w:val="009154F5"/>
    <w:rsid w:val="009C7884"/>
    <w:rsid w:val="00AA074C"/>
    <w:rsid w:val="00AA5A1E"/>
    <w:rsid w:val="00AC1D1C"/>
    <w:rsid w:val="00B51720"/>
    <w:rsid w:val="00B966F8"/>
    <w:rsid w:val="00BA29B2"/>
    <w:rsid w:val="00BD399E"/>
    <w:rsid w:val="00BF0CA0"/>
    <w:rsid w:val="00CF36E3"/>
    <w:rsid w:val="00D251F4"/>
    <w:rsid w:val="00D5292D"/>
    <w:rsid w:val="00EC4D76"/>
    <w:rsid w:val="00F23D73"/>
    <w:rsid w:val="00F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ABC0"/>
  <w15:docId w15:val="{905F08DF-2D5E-457E-8B66-12B26133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9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i/>
      <w:sz w:val="144"/>
      <w:szCs w:val="144"/>
    </w:rPr>
  </w:style>
  <w:style w:type="paragraph" w:styleId="a4">
    <w:name w:val="Normal (Web)"/>
    <w:basedOn w:val="a"/>
    <w:uiPriority w:val="99"/>
    <w:unhideWhenUsed/>
    <w:rsid w:val="00D5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292D"/>
    <w:rPr>
      <w:b/>
      <w:bCs/>
    </w:rPr>
  </w:style>
  <w:style w:type="paragraph" w:styleId="a6">
    <w:name w:val="Body Text"/>
    <w:basedOn w:val="a"/>
    <w:link w:val="a7"/>
    <w:rsid w:val="00D529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D5292D"/>
    <w:rPr>
      <w:rFonts w:ascii="Times New Roman" w:eastAsia="Times New Roman" w:hAnsi="Times New Roman" w:cs="Times New Roman"/>
      <w:sz w:val="28"/>
      <w:szCs w:val="24"/>
    </w:rPr>
  </w:style>
  <w:style w:type="paragraph" w:customStyle="1" w:styleId="c4">
    <w:name w:val="c4"/>
    <w:basedOn w:val="a"/>
    <w:rsid w:val="00D5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529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C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375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E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RAZVITIE</dc:creator>
  <cp:keywords/>
  <dc:description/>
  <cp:lastModifiedBy>Мария Рунцова</cp:lastModifiedBy>
  <cp:revision>21</cp:revision>
  <cp:lastPrinted>2023-05-31T10:43:00Z</cp:lastPrinted>
  <dcterms:created xsi:type="dcterms:W3CDTF">2020-06-26T13:20:00Z</dcterms:created>
  <dcterms:modified xsi:type="dcterms:W3CDTF">2024-08-05T17:02:00Z</dcterms:modified>
</cp:coreProperties>
</file>